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82" w:rsidRPr="000C584E" w:rsidRDefault="00A05D62" w:rsidP="0020090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84E"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r w:rsidR="005A4BFF" w:rsidRPr="000C584E">
        <w:rPr>
          <w:rFonts w:ascii="Times New Roman" w:hAnsi="Times New Roman" w:cs="Times New Roman"/>
          <w:b/>
          <w:sz w:val="32"/>
          <w:szCs w:val="32"/>
        </w:rPr>
        <w:t>работе</w:t>
      </w:r>
    </w:p>
    <w:p w:rsidR="00362E59" w:rsidRPr="000C584E" w:rsidRDefault="00A05D62" w:rsidP="0020090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84E">
        <w:rPr>
          <w:rFonts w:ascii="Times New Roman" w:hAnsi="Times New Roman" w:cs="Times New Roman"/>
          <w:b/>
          <w:sz w:val="32"/>
          <w:szCs w:val="32"/>
        </w:rPr>
        <w:t>Администрации Талиц</w:t>
      </w:r>
      <w:r w:rsidR="005A4BFF" w:rsidRPr="000C584E">
        <w:rPr>
          <w:rFonts w:ascii="Times New Roman" w:hAnsi="Times New Roman" w:cs="Times New Roman"/>
          <w:b/>
          <w:sz w:val="32"/>
          <w:szCs w:val="32"/>
        </w:rPr>
        <w:t>ко-Мугреевского</w:t>
      </w:r>
      <w:r w:rsidR="001E5FA7" w:rsidRPr="000C584E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</w:p>
    <w:p w:rsidR="0040324C" w:rsidRPr="000C584E" w:rsidRDefault="001E5FA7" w:rsidP="00200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4E">
        <w:rPr>
          <w:rFonts w:ascii="Times New Roman" w:hAnsi="Times New Roman" w:cs="Times New Roman"/>
          <w:b/>
          <w:sz w:val="32"/>
          <w:szCs w:val="32"/>
        </w:rPr>
        <w:t>за 201</w:t>
      </w:r>
      <w:r w:rsidR="000E6627" w:rsidRPr="000C584E">
        <w:rPr>
          <w:rFonts w:ascii="Times New Roman" w:hAnsi="Times New Roman" w:cs="Times New Roman"/>
          <w:b/>
          <w:sz w:val="32"/>
          <w:szCs w:val="32"/>
        </w:rPr>
        <w:t>9</w:t>
      </w:r>
      <w:r w:rsidR="0020090A" w:rsidRPr="000C584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0324C" w:rsidRPr="000C584E" w:rsidRDefault="0040324C" w:rsidP="002009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324C" w:rsidRPr="000C584E" w:rsidRDefault="0040324C" w:rsidP="002009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584E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освещения улиц</w:t>
      </w:r>
    </w:p>
    <w:p w:rsidR="00AA5243" w:rsidRPr="000C584E" w:rsidRDefault="00A05D62" w:rsidP="00725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</w:p>
    <w:p w:rsidR="004E2D1D" w:rsidRPr="000C584E" w:rsidRDefault="004E2D1D" w:rsidP="007B4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В</w:t>
      </w:r>
      <w:r w:rsidR="00F75002" w:rsidRPr="000C584E">
        <w:rPr>
          <w:rFonts w:ascii="Times New Roman" w:hAnsi="Times New Roman" w:cs="Times New Roman"/>
          <w:sz w:val="28"/>
          <w:szCs w:val="28"/>
        </w:rPr>
        <w:t>ыполнены проектные работы</w:t>
      </w:r>
      <w:r w:rsidRPr="000C584E">
        <w:rPr>
          <w:rFonts w:ascii="Times New Roman" w:hAnsi="Times New Roman" w:cs="Times New Roman"/>
          <w:sz w:val="28"/>
          <w:szCs w:val="28"/>
        </w:rPr>
        <w:t xml:space="preserve"> и осуществлено технологическое присоединение линии уличного освещения в с. Мугреевский по                                    ул. Железнодорожная, ул. Лесная, ул. Социалистическая, ул. Подстанция О-14 на сумму – 129 373 руб.</w:t>
      </w:r>
    </w:p>
    <w:p w:rsidR="00753580" w:rsidRPr="000C584E" w:rsidRDefault="007B46F8" w:rsidP="007B4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 xml:space="preserve">Выполнены работы по строительству линии уличного освещения в                  с. </w:t>
      </w:r>
      <w:r w:rsidR="000E6627" w:rsidRPr="000C584E">
        <w:rPr>
          <w:rFonts w:ascii="Times New Roman" w:hAnsi="Times New Roman" w:cs="Times New Roman"/>
          <w:sz w:val="28"/>
          <w:szCs w:val="28"/>
        </w:rPr>
        <w:t>Мугреевский</w:t>
      </w:r>
      <w:r w:rsidRPr="000C584E">
        <w:rPr>
          <w:rFonts w:ascii="Times New Roman" w:hAnsi="Times New Roman" w:cs="Times New Roman"/>
          <w:sz w:val="28"/>
          <w:szCs w:val="28"/>
        </w:rPr>
        <w:t xml:space="preserve"> согласно м</w:t>
      </w:r>
      <w:r w:rsidR="000E6627" w:rsidRPr="000C584E">
        <w:rPr>
          <w:rFonts w:ascii="Times New Roman" w:hAnsi="Times New Roman" w:cs="Times New Roman"/>
          <w:sz w:val="28"/>
          <w:szCs w:val="28"/>
        </w:rPr>
        <w:t>униципального контракта по ул. Железнодорожная,</w:t>
      </w:r>
      <w:r w:rsidRPr="000C584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E6627" w:rsidRPr="000C584E">
        <w:rPr>
          <w:rFonts w:ascii="Times New Roman" w:hAnsi="Times New Roman" w:cs="Times New Roman"/>
          <w:sz w:val="28"/>
          <w:szCs w:val="28"/>
        </w:rPr>
        <w:t>ул. Лесная, ул. Социалистическая, ул. Подстанция О-14.</w:t>
      </w:r>
      <w:r w:rsidRPr="000C584E">
        <w:rPr>
          <w:rFonts w:ascii="Times New Roman" w:hAnsi="Times New Roman" w:cs="Times New Roman"/>
          <w:sz w:val="28"/>
          <w:szCs w:val="28"/>
        </w:rPr>
        <w:t xml:space="preserve"> Расходы составили – </w:t>
      </w:r>
      <w:r w:rsidR="000E6627" w:rsidRPr="000C584E">
        <w:rPr>
          <w:rFonts w:ascii="Times New Roman" w:hAnsi="Times New Roman" w:cs="Times New Roman"/>
          <w:sz w:val="28"/>
          <w:szCs w:val="28"/>
        </w:rPr>
        <w:t>958 903,00</w:t>
      </w:r>
      <w:r w:rsidR="000E6627" w:rsidRPr="000C584E">
        <w:rPr>
          <w:rFonts w:ascii="Times New Roman" w:hAnsi="Times New Roman" w:cs="Times New Roman"/>
        </w:rPr>
        <w:t xml:space="preserve"> </w:t>
      </w:r>
      <w:r w:rsidRPr="000C584E">
        <w:rPr>
          <w:rFonts w:ascii="Times New Roman" w:hAnsi="Times New Roman" w:cs="Times New Roman"/>
          <w:sz w:val="28"/>
          <w:szCs w:val="28"/>
        </w:rPr>
        <w:t>руб.</w:t>
      </w:r>
    </w:p>
    <w:p w:rsidR="007B46F8" w:rsidRPr="000C584E" w:rsidRDefault="00753580" w:rsidP="0075358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Произведена замена 3-х железных столбов уличного освещения на железобетонные в с. Талицы по ул. Дзержинского на сумму – 99 331,9</w:t>
      </w:r>
      <w:r w:rsidR="00F75002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F75002" w:rsidRPr="000C584E" w:rsidRDefault="007B46F8" w:rsidP="00CB25F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исполнения программы энергосбережения с привлечением ООО «Гранит» были проведены мероприятия по улучшению уличного освещения</w:t>
      </w:r>
      <w:r w:rsidR="00CB25FB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3580" w:rsidRPr="000C584E" w:rsidRDefault="007B46F8" w:rsidP="00CB25F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6184B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B25FB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Талицы</w:t>
      </w:r>
      <w:r w:rsidR="00F75002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B46F8" w:rsidRPr="000C584E" w:rsidRDefault="00F75002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установлена железобетонная</w:t>
      </w:r>
      <w:r w:rsidR="000E6627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опора уличного освещения на </w:t>
      </w:r>
      <w:r w:rsidR="007B46F8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0E6627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</w:t>
      </w:r>
      <w:r w:rsidR="007B46F8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627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около д.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627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светодиодным светильником;</w:t>
      </w:r>
    </w:p>
    <w:p w:rsidR="007B46F8" w:rsidRPr="000C584E" w:rsidRDefault="007B46F8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установлены дополнительные светодиодные светильники в с. </w:t>
      </w:r>
      <w:r w:rsidR="000E6627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Мугреевский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</w:t>
      </w:r>
      <w:r w:rsidR="000E6627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Школьная около д.</w:t>
      </w:r>
      <w:r w:rsidR="00F75002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627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 по ул. Школьная около </w:t>
      </w:r>
      <w:r w:rsidR="002337D2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д.4а</w:t>
      </w:r>
      <w:r w:rsidR="00F75002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46F8" w:rsidRPr="000C584E" w:rsidRDefault="007B46F8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замена перегоревших светильников на светодиодные новые – </w:t>
      </w:r>
      <w:r w:rsidR="00753580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5629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шт., замена светильников РКУ-250 на светодиодные</w:t>
      </w:r>
      <w:r w:rsidR="00CB25FB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D5629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шт;</w:t>
      </w:r>
    </w:p>
    <w:p w:rsidR="00CD5629" w:rsidRPr="000C584E" w:rsidRDefault="007B46F8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6F8" w:rsidRPr="000C584E" w:rsidRDefault="007B46F8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в с.</w:t>
      </w:r>
      <w:r w:rsidR="00CB25FB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Мугреевский:</w:t>
      </w:r>
    </w:p>
    <w:p w:rsidR="007B46F8" w:rsidRPr="000C584E" w:rsidRDefault="007B46F8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замена светильников РКУ-250 на светодиодные новые в целях энергосбережения –3 шт., замена перегоревших светильников на светодиодные – </w:t>
      </w:r>
      <w:r w:rsidR="00CD5629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шт;</w:t>
      </w:r>
    </w:p>
    <w:p w:rsidR="007B46F8" w:rsidRPr="000C584E" w:rsidRDefault="007B46F8" w:rsidP="00BD6D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По договору технического обслуживания</w:t>
      </w:r>
      <w:r w:rsidR="004571A1" w:rsidRPr="000C584E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0C584E">
        <w:rPr>
          <w:rFonts w:ascii="Times New Roman" w:hAnsi="Times New Roman" w:cs="Times New Roman"/>
          <w:sz w:val="28"/>
          <w:szCs w:val="28"/>
        </w:rPr>
        <w:t xml:space="preserve"> линий уличного освещения ООО «Гранит» в с. Талицы</w:t>
      </w:r>
      <w:r w:rsidR="004571A1"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Pr="000C584E">
        <w:rPr>
          <w:rFonts w:ascii="Times New Roman" w:hAnsi="Times New Roman" w:cs="Times New Roman"/>
          <w:sz w:val="28"/>
          <w:szCs w:val="28"/>
        </w:rPr>
        <w:t>оплачен</w:t>
      </w:r>
      <w:r w:rsidR="004571A1" w:rsidRPr="000C584E">
        <w:rPr>
          <w:rFonts w:ascii="Times New Roman" w:hAnsi="Times New Roman" w:cs="Times New Roman"/>
          <w:sz w:val="28"/>
          <w:szCs w:val="28"/>
        </w:rPr>
        <w:t>а сумма – 99 331</w:t>
      </w:r>
      <w:r w:rsidRPr="000C584E">
        <w:rPr>
          <w:rFonts w:ascii="Times New Roman" w:hAnsi="Times New Roman" w:cs="Times New Roman"/>
          <w:sz w:val="28"/>
          <w:szCs w:val="28"/>
        </w:rPr>
        <w:t xml:space="preserve"> руб.</w:t>
      </w:r>
      <w:r w:rsidR="004571A1" w:rsidRPr="000C584E">
        <w:rPr>
          <w:rFonts w:ascii="Times New Roman" w:hAnsi="Times New Roman" w:cs="Times New Roman"/>
          <w:sz w:val="28"/>
          <w:szCs w:val="28"/>
        </w:rPr>
        <w:t xml:space="preserve"> и в                      с. Мугреевский 93 340 руб. </w:t>
      </w:r>
      <w:r w:rsidRPr="000C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6F8" w:rsidRPr="000C584E" w:rsidRDefault="007B46F8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584E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6733CD" w:rsidRPr="000C584E">
        <w:rPr>
          <w:rFonts w:ascii="Times New Roman" w:hAnsi="Times New Roman" w:cs="Times New Roman"/>
          <w:sz w:val="28"/>
          <w:szCs w:val="28"/>
        </w:rPr>
        <w:t>59</w:t>
      </w:r>
      <w:r w:rsidRPr="000C584E">
        <w:rPr>
          <w:rFonts w:ascii="Times New Roman" w:hAnsi="Times New Roman" w:cs="Times New Roman"/>
          <w:sz w:val="28"/>
          <w:szCs w:val="28"/>
        </w:rPr>
        <w:t xml:space="preserve"> светодиодных светильников для замены перегоревших светильников уличного освещения, а также для замены светильников Р</w:t>
      </w:r>
      <w:r w:rsidR="006733CD" w:rsidRPr="000C584E">
        <w:rPr>
          <w:rFonts w:ascii="Times New Roman" w:hAnsi="Times New Roman" w:cs="Times New Roman"/>
          <w:sz w:val="28"/>
          <w:szCs w:val="28"/>
        </w:rPr>
        <w:t>КУ-250 в целях энергосбережения и 10 кронштейнов для крепления светильников</w:t>
      </w:r>
      <w:r w:rsidRPr="000C584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733CD" w:rsidRPr="000C584E">
        <w:rPr>
          <w:rFonts w:ascii="Times New Roman" w:hAnsi="Times New Roman" w:cs="Times New Roman"/>
          <w:sz w:val="28"/>
          <w:szCs w:val="28"/>
        </w:rPr>
        <w:t>283 925</w:t>
      </w:r>
      <w:r w:rsidRPr="000C584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071D8" w:rsidRPr="000C584E" w:rsidRDefault="007071D8" w:rsidP="007B46F8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7071D8" w:rsidRPr="000C584E" w:rsidRDefault="0040324C" w:rsidP="00681F72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C58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Организация озеленения территории</w:t>
      </w:r>
    </w:p>
    <w:p w:rsidR="0040324C" w:rsidRPr="000C584E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F8" w:rsidRPr="000C584E" w:rsidRDefault="00760F07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  <w:t>Н</w:t>
      </w:r>
      <w:r w:rsidR="007B46F8" w:rsidRPr="000C584E">
        <w:rPr>
          <w:rFonts w:ascii="Times New Roman" w:hAnsi="Times New Roman" w:cs="Times New Roman"/>
          <w:sz w:val="28"/>
          <w:szCs w:val="28"/>
        </w:rPr>
        <w:t>а центральной улице села Талицы</w:t>
      </w:r>
      <w:r w:rsidR="00CB25FB"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Pr="000C584E">
        <w:rPr>
          <w:rFonts w:ascii="Times New Roman" w:hAnsi="Times New Roman" w:cs="Times New Roman"/>
          <w:sz w:val="28"/>
          <w:szCs w:val="28"/>
        </w:rPr>
        <w:t>разбиты и</w:t>
      </w:r>
      <w:r w:rsidR="00CB25FB" w:rsidRPr="000C584E">
        <w:rPr>
          <w:rFonts w:ascii="Times New Roman" w:hAnsi="Times New Roman" w:cs="Times New Roman"/>
          <w:sz w:val="28"/>
          <w:szCs w:val="28"/>
        </w:rPr>
        <w:t xml:space="preserve"> засажены цветами</w:t>
      </w:r>
      <w:r w:rsidR="00572642"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Pr="000C584E">
        <w:rPr>
          <w:rFonts w:ascii="Times New Roman" w:hAnsi="Times New Roman" w:cs="Times New Roman"/>
          <w:sz w:val="28"/>
          <w:szCs w:val="28"/>
        </w:rPr>
        <w:t xml:space="preserve">новые клумбы, </w:t>
      </w:r>
      <w:r w:rsidR="00572642" w:rsidRPr="000C584E">
        <w:rPr>
          <w:rFonts w:ascii="Times New Roman" w:hAnsi="Times New Roman" w:cs="Times New Roman"/>
          <w:sz w:val="28"/>
          <w:szCs w:val="28"/>
        </w:rPr>
        <w:t>в</w:t>
      </w:r>
      <w:r w:rsidR="00B36EA6" w:rsidRPr="000C584E">
        <w:rPr>
          <w:rFonts w:ascii="Times New Roman" w:hAnsi="Times New Roman" w:cs="Times New Roman"/>
          <w:sz w:val="28"/>
          <w:szCs w:val="28"/>
        </w:rPr>
        <w:t>сего на 36 795</w:t>
      </w:r>
      <w:r w:rsidR="00CB25FB" w:rsidRPr="000C584E">
        <w:rPr>
          <w:rFonts w:ascii="Times New Roman" w:hAnsi="Times New Roman" w:cs="Times New Roman"/>
          <w:sz w:val="28"/>
          <w:szCs w:val="28"/>
        </w:rPr>
        <w:t xml:space="preserve"> руб.</w:t>
      </w:r>
      <w:r w:rsidR="00572642" w:rsidRPr="000C584E">
        <w:rPr>
          <w:rFonts w:ascii="Times New Roman" w:hAnsi="Times New Roman" w:cs="Times New Roman"/>
          <w:sz w:val="28"/>
          <w:szCs w:val="28"/>
        </w:rPr>
        <w:t xml:space="preserve"> (бархатцы,</w:t>
      </w:r>
      <w:r w:rsidRPr="000C584E">
        <w:rPr>
          <w:rFonts w:ascii="Times New Roman" w:hAnsi="Times New Roman" w:cs="Times New Roman"/>
          <w:sz w:val="28"/>
          <w:szCs w:val="28"/>
        </w:rPr>
        <w:t xml:space="preserve"> сальвии</w:t>
      </w:r>
      <w:r w:rsidR="00572642" w:rsidRPr="000C584E">
        <w:rPr>
          <w:rFonts w:ascii="Times New Roman" w:hAnsi="Times New Roman" w:cs="Times New Roman"/>
          <w:sz w:val="28"/>
          <w:szCs w:val="28"/>
        </w:rPr>
        <w:t xml:space="preserve">, петуньи, георгины, </w:t>
      </w:r>
      <w:r w:rsidRPr="000C584E">
        <w:rPr>
          <w:rFonts w:ascii="Times New Roman" w:hAnsi="Times New Roman" w:cs="Times New Roman"/>
          <w:sz w:val="28"/>
          <w:szCs w:val="28"/>
        </w:rPr>
        <w:t>агератум</w:t>
      </w:r>
      <w:r w:rsidR="00572642" w:rsidRPr="000C584E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B46F8" w:rsidRPr="000C584E" w:rsidRDefault="007B46F8" w:rsidP="0076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lastRenderedPageBreak/>
        <w:t xml:space="preserve"> Завезена питательная смесь и торф для улучшения плодородия почвы в количестве </w:t>
      </w:r>
      <w:r w:rsidR="00B36EA6" w:rsidRPr="000C584E">
        <w:rPr>
          <w:rFonts w:ascii="Times New Roman" w:hAnsi="Times New Roman" w:cs="Times New Roman"/>
          <w:sz w:val="28"/>
          <w:szCs w:val="28"/>
        </w:rPr>
        <w:t>6</w:t>
      </w:r>
      <w:r w:rsidR="00C1628A" w:rsidRPr="000C584E">
        <w:rPr>
          <w:rFonts w:ascii="Times New Roman" w:hAnsi="Times New Roman" w:cs="Times New Roman"/>
          <w:sz w:val="28"/>
          <w:szCs w:val="28"/>
        </w:rPr>
        <w:t>-х тракторных телег на сумму 9</w:t>
      </w:r>
      <w:r w:rsidR="00760F07"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="00C1628A" w:rsidRPr="000C584E">
        <w:rPr>
          <w:rFonts w:ascii="Times New Roman" w:hAnsi="Times New Roman" w:cs="Times New Roman"/>
          <w:sz w:val="28"/>
          <w:szCs w:val="28"/>
        </w:rPr>
        <w:t xml:space="preserve">648 руб. </w:t>
      </w:r>
      <w:r w:rsidRPr="000C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42" w:rsidRPr="000C584E" w:rsidRDefault="00760F07" w:rsidP="00D65D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По заявлениям граждан, по актам обследования аварийных деревьев, подлежащих спилу, на территории с. Талицы и с. Мугреевский были проведены работы по кронированию, спилу сухостойных и аварийных деревьев, уборке порубочных остатков на сумму 271 088 руб., в т.ч. силами МУП «ЖКХ Талицкий» на 221 088 руб., ИП Барбашовой – на 50 000 руб.</w:t>
      </w:r>
    </w:p>
    <w:p w:rsidR="0040324C" w:rsidRPr="000C584E" w:rsidRDefault="007B46F8" w:rsidP="001A7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</w:p>
    <w:p w:rsidR="0040324C" w:rsidRPr="000C584E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24C" w:rsidRPr="000C584E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Благоустройство территории </w:t>
      </w:r>
    </w:p>
    <w:p w:rsidR="0040324C" w:rsidRPr="000C584E" w:rsidRDefault="0040324C" w:rsidP="00CA6EB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24C" w:rsidRPr="000C584E" w:rsidRDefault="0040324C" w:rsidP="00671D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В отчётном году под контролем отдела по общим вопросам проделана обширная работа по благоустройству территории поселения</w:t>
      </w:r>
      <w:r w:rsidR="00B36EA6" w:rsidRPr="000C584E">
        <w:rPr>
          <w:rFonts w:ascii="Times New Roman" w:hAnsi="Times New Roman" w:cs="Times New Roman"/>
          <w:sz w:val="28"/>
          <w:szCs w:val="28"/>
        </w:rPr>
        <w:t xml:space="preserve"> в с. Талицы и с. Мугреев</w:t>
      </w:r>
      <w:r w:rsidR="00760F07" w:rsidRPr="000C584E">
        <w:rPr>
          <w:rFonts w:ascii="Times New Roman" w:hAnsi="Times New Roman" w:cs="Times New Roman"/>
          <w:sz w:val="28"/>
          <w:szCs w:val="28"/>
        </w:rPr>
        <w:t>с</w:t>
      </w:r>
      <w:r w:rsidR="00B36EA6" w:rsidRPr="000C584E">
        <w:rPr>
          <w:rFonts w:ascii="Times New Roman" w:hAnsi="Times New Roman" w:cs="Times New Roman"/>
          <w:sz w:val="28"/>
          <w:szCs w:val="28"/>
        </w:rPr>
        <w:t>кий</w:t>
      </w:r>
      <w:r w:rsidRPr="000C5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24C" w:rsidRPr="000C584E" w:rsidRDefault="0040324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  <w:r w:rsidR="00DA4AFA" w:rsidRPr="000C584E">
        <w:rPr>
          <w:rFonts w:ascii="Times New Roman" w:hAnsi="Times New Roman" w:cs="Times New Roman"/>
          <w:sz w:val="28"/>
          <w:szCs w:val="28"/>
        </w:rPr>
        <w:t xml:space="preserve">Для нужд администрации приобретена бензопила </w:t>
      </w:r>
      <w:r w:rsidR="00DA4AFA" w:rsidRPr="000C584E">
        <w:rPr>
          <w:rFonts w:ascii="Times New Roman" w:hAnsi="Times New Roman" w:cs="Times New Roman"/>
          <w:sz w:val="28"/>
          <w:szCs w:val="28"/>
          <w:lang w:val="en-US"/>
        </w:rPr>
        <w:t>STIHL</w:t>
      </w:r>
      <w:r w:rsidR="00DA4AFA"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="00DA4AFA" w:rsidRPr="000C584E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="00DA4AFA" w:rsidRPr="000C584E">
        <w:rPr>
          <w:rFonts w:ascii="Times New Roman" w:hAnsi="Times New Roman" w:cs="Times New Roman"/>
          <w:sz w:val="28"/>
          <w:szCs w:val="28"/>
        </w:rPr>
        <w:t>-210 на сумму 16</w:t>
      </w:r>
      <w:r w:rsidR="00DA4AFA" w:rsidRPr="000C58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4AFA" w:rsidRPr="000C584E">
        <w:rPr>
          <w:rFonts w:ascii="Times New Roman" w:hAnsi="Times New Roman" w:cs="Times New Roman"/>
          <w:sz w:val="28"/>
          <w:szCs w:val="28"/>
        </w:rPr>
        <w:t>580 руб.</w:t>
      </w:r>
    </w:p>
    <w:p w:rsidR="0040324C" w:rsidRPr="000C584E" w:rsidRDefault="0040324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  <w:r w:rsidR="001A7F96" w:rsidRPr="000C584E">
        <w:rPr>
          <w:rFonts w:ascii="Times New Roman" w:hAnsi="Times New Roman" w:cs="Times New Roman"/>
          <w:sz w:val="28"/>
          <w:szCs w:val="28"/>
        </w:rPr>
        <w:t>Приобретено оборудование для полива газонов, перчатки, мешки для сбора мусор</w:t>
      </w:r>
      <w:r w:rsidR="00B36EA6" w:rsidRPr="000C584E">
        <w:rPr>
          <w:rFonts w:ascii="Times New Roman" w:hAnsi="Times New Roman" w:cs="Times New Roman"/>
          <w:sz w:val="28"/>
          <w:szCs w:val="28"/>
        </w:rPr>
        <w:t>а, уборочный инвентарь,</w:t>
      </w:r>
      <w:r w:rsidR="001A7F96" w:rsidRPr="000C584E">
        <w:rPr>
          <w:rFonts w:ascii="Times New Roman" w:hAnsi="Times New Roman" w:cs="Times New Roman"/>
          <w:sz w:val="28"/>
          <w:szCs w:val="28"/>
        </w:rPr>
        <w:t xml:space="preserve"> оборудование к триммерам для скашивания травы на сумму </w:t>
      </w:r>
      <w:r w:rsidR="00B36EA6" w:rsidRPr="000C584E">
        <w:rPr>
          <w:rFonts w:ascii="Times New Roman" w:hAnsi="Times New Roman" w:cs="Times New Roman"/>
          <w:sz w:val="28"/>
          <w:szCs w:val="28"/>
        </w:rPr>
        <w:t xml:space="preserve">27 968, </w:t>
      </w:r>
      <w:r w:rsidR="001A7F96" w:rsidRPr="000C584E">
        <w:rPr>
          <w:rFonts w:ascii="Times New Roman" w:hAnsi="Times New Roman" w:cs="Times New Roman"/>
          <w:sz w:val="28"/>
          <w:szCs w:val="28"/>
        </w:rPr>
        <w:t>руб.</w:t>
      </w:r>
    </w:p>
    <w:p w:rsidR="002F4FF0" w:rsidRPr="000C584E" w:rsidRDefault="002F4FF0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 камень бордюрный для благоустройства территории с. Талицы на сумму 99 768 руб.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0324C" w:rsidRPr="000C584E" w:rsidRDefault="00C57A76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Приобретено детское оборудование для благоустройства территории детской площадки в с. Мугреевский</w:t>
      </w:r>
      <w:r w:rsidR="00B75BF4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42 955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F60B1" w:rsidRPr="000C584E" w:rsidRDefault="0040324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  <w:r w:rsidR="001A7F96" w:rsidRPr="000C584E">
        <w:rPr>
          <w:rFonts w:ascii="Times New Roman" w:hAnsi="Times New Roman" w:cs="Times New Roman"/>
          <w:sz w:val="28"/>
          <w:szCs w:val="28"/>
        </w:rPr>
        <w:t xml:space="preserve">Проведены работы силами МУП </w:t>
      </w:r>
      <w:r w:rsidR="004A2C91" w:rsidRPr="000C584E">
        <w:rPr>
          <w:rFonts w:ascii="Times New Roman" w:hAnsi="Times New Roman" w:cs="Times New Roman"/>
          <w:sz w:val="28"/>
          <w:szCs w:val="28"/>
        </w:rPr>
        <w:t>«</w:t>
      </w:r>
      <w:r w:rsidR="001A7F96" w:rsidRPr="000C584E">
        <w:rPr>
          <w:rFonts w:ascii="Times New Roman" w:hAnsi="Times New Roman" w:cs="Times New Roman"/>
          <w:sz w:val="28"/>
          <w:szCs w:val="28"/>
        </w:rPr>
        <w:t>ЖКХ</w:t>
      </w:r>
      <w:r w:rsidR="004A2C91" w:rsidRPr="000C584E">
        <w:rPr>
          <w:rFonts w:ascii="Times New Roman" w:hAnsi="Times New Roman" w:cs="Times New Roman"/>
          <w:sz w:val="28"/>
          <w:szCs w:val="28"/>
        </w:rPr>
        <w:t xml:space="preserve"> Талицкий</w:t>
      </w:r>
      <w:r w:rsidR="001A7F96" w:rsidRPr="000C584E">
        <w:rPr>
          <w:rFonts w:ascii="Times New Roman" w:hAnsi="Times New Roman" w:cs="Times New Roman"/>
          <w:sz w:val="28"/>
          <w:szCs w:val="28"/>
        </w:rPr>
        <w:t>» по ремонту</w:t>
      </w:r>
      <w:r w:rsidR="00673555" w:rsidRPr="000C584E">
        <w:rPr>
          <w:rFonts w:ascii="Times New Roman" w:hAnsi="Times New Roman" w:cs="Times New Roman"/>
          <w:sz w:val="28"/>
          <w:szCs w:val="28"/>
        </w:rPr>
        <w:t xml:space="preserve"> и покраске</w:t>
      </w:r>
      <w:r w:rsidR="001A7F96" w:rsidRPr="000C584E">
        <w:rPr>
          <w:rFonts w:ascii="Times New Roman" w:hAnsi="Times New Roman" w:cs="Times New Roman"/>
          <w:sz w:val="28"/>
          <w:szCs w:val="28"/>
        </w:rPr>
        <w:t xml:space="preserve"> детских площадок в с. </w:t>
      </w:r>
      <w:r w:rsidR="00673555" w:rsidRPr="000C584E">
        <w:rPr>
          <w:rFonts w:ascii="Times New Roman" w:hAnsi="Times New Roman" w:cs="Times New Roman"/>
          <w:sz w:val="28"/>
          <w:szCs w:val="28"/>
        </w:rPr>
        <w:t>Талицы</w:t>
      </w:r>
      <w:r w:rsidR="00303287" w:rsidRPr="000C584E">
        <w:rPr>
          <w:rFonts w:ascii="Times New Roman" w:hAnsi="Times New Roman" w:cs="Times New Roman"/>
          <w:sz w:val="28"/>
          <w:szCs w:val="28"/>
        </w:rPr>
        <w:t xml:space="preserve"> на сумму 49 998</w:t>
      </w:r>
      <w:r w:rsidR="001A7F96" w:rsidRPr="000C584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90058" w:rsidRPr="000C584E" w:rsidRDefault="00890058" w:rsidP="00890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 xml:space="preserve">Приобретены аншлаги (название улиц и номера домов) для установки в с. Мугреевский на сумму 28 138 руб. </w:t>
      </w:r>
    </w:p>
    <w:p w:rsidR="00890058" w:rsidRPr="000C584E" w:rsidRDefault="00890058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67F" w:rsidRPr="000C584E" w:rsidRDefault="000F60B1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  <w:r w:rsidR="00572642" w:rsidRPr="000C584E">
        <w:rPr>
          <w:rFonts w:ascii="Times New Roman" w:hAnsi="Times New Roman" w:cs="Times New Roman"/>
          <w:sz w:val="28"/>
          <w:szCs w:val="28"/>
        </w:rPr>
        <w:t>С</w:t>
      </w:r>
      <w:r w:rsidRPr="000C584E">
        <w:rPr>
          <w:rFonts w:ascii="Times New Roman" w:hAnsi="Times New Roman" w:cs="Times New Roman"/>
          <w:sz w:val="28"/>
          <w:szCs w:val="28"/>
        </w:rPr>
        <w:t xml:space="preserve">илами МУП «ЖКХ Талицкий» </w:t>
      </w:r>
      <w:r w:rsidR="00572642" w:rsidRPr="000C584E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C8567F" w:rsidRPr="000C584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72642" w:rsidRPr="000C584E">
        <w:rPr>
          <w:rFonts w:ascii="Times New Roman" w:hAnsi="Times New Roman" w:cs="Times New Roman"/>
          <w:sz w:val="28"/>
          <w:szCs w:val="28"/>
        </w:rPr>
        <w:t>работы</w:t>
      </w:r>
      <w:r w:rsidR="00C8567F" w:rsidRPr="000C584E">
        <w:rPr>
          <w:rFonts w:ascii="Times New Roman" w:hAnsi="Times New Roman" w:cs="Times New Roman"/>
          <w:sz w:val="28"/>
          <w:szCs w:val="28"/>
        </w:rPr>
        <w:t>:</w:t>
      </w:r>
    </w:p>
    <w:p w:rsidR="00122FD4" w:rsidRPr="000C584E" w:rsidRDefault="00122FD4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- провед</w:t>
      </w:r>
      <w:r w:rsidR="004A2C91" w:rsidRPr="000C584E">
        <w:rPr>
          <w:rFonts w:ascii="Times New Roman" w:hAnsi="Times New Roman" w:cs="Times New Roman"/>
          <w:sz w:val="28"/>
          <w:szCs w:val="28"/>
        </w:rPr>
        <w:t xml:space="preserve">ен косметический ремонт </w:t>
      </w:r>
      <w:r w:rsidRPr="000C584E">
        <w:rPr>
          <w:rFonts w:ascii="Times New Roman" w:hAnsi="Times New Roman" w:cs="Times New Roman"/>
          <w:sz w:val="28"/>
          <w:szCs w:val="28"/>
        </w:rPr>
        <w:t>памятника</w:t>
      </w:r>
      <w:r w:rsidR="00584A4E" w:rsidRPr="000C584E">
        <w:rPr>
          <w:rFonts w:ascii="Times New Roman" w:hAnsi="Times New Roman" w:cs="Times New Roman"/>
          <w:sz w:val="28"/>
          <w:szCs w:val="28"/>
        </w:rPr>
        <w:t xml:space="preserve"> павшим воинам в ВОВ в с. Талицы на сумму 5</w:t>
      </w:r>
      <w:r w:rsidR="004A2C91"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="00584A4E" w:rsidRPr="000C584E">
        <w:rPr>
          <w:rFonts w:ascii="Times New Roman" w:hAnsi="Times New Roman" w:cs="Times New Roman"/>
          <w:sz w:val="28"/>
          <w:szCs w:val="28"/>
        </w:rPr>
        <w:t>969 руб.</w:t>
      </w:r>
      <w:r w:rsidR="00890058" w:rsidRPr="000C584E">
        <w:rPr>
          <w:rFonts w:ascii="Times New Roman" w:hAnsi="Times New Roman" w:cs="Times New Roman"/>
          <w:sz w:val="28"/>
          <w:szCs w:val="28"/>
        </w:rPr>
        <w:t>;</w:t>
      </w:r>
    </w:p>
    <w:p w:rsidR="00CA6EB0" w:rsidRPr="000C584E" w:rsidRDefault="00CA6EB0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 xml:space="preserve">- проведена </w:t>
      </w:r>
      <w:r w:rsidR="00122FD4" w:rsidRPr="000C584E">
        <w:rPr>
          <w:rFonts w:ascii="Times New Roman" w:hAnsi="Times New Roman" w:cs="Times New Roman"/>
          <w:sz w:val="28"/>
          <w:szCs w:val="28"/>
        </w:rPr>
        <w:t xml:space="preserve">работы по установке и </w:t>
      </w:r>
      <w:r w:rsidRPr="000C584E">
        <w:rPr>
          <w:rFonts w:ascii="Times New Roman" w:hAnsi="Times New Roman" w:cs="Times New Roman"/>
          <w:sz w:val="28"/>
          <w:szCs w:val="28"/>
        </w:rPr>
        <w:t>покраск</w:t>
      </w:r>
      <w:r w:rsidR="004A2C91" w:rsidRPr="000C584E">
        <w:rPr>
          <w:rFonts w:ascii="Times New Roman" w:hAnsi="Times New Roman" w:cs="Times New Roman"/>
          <w:sz w:val="28"/>
          <w:szCs w:val="28"/>
        </w:rPr>
        <w:t>е</w:t>
      </w:r>
      <w:r w:rsidRPr="000C584E">
        <w:rPr>
          <w:rFonts w:ascii="Times New Roman" w:hAnsi="Times New Roman" w:cs="Times New Roman"/>
          <w:sz w:val="28"/>
          <w:szCs w:val="28"/>
        </w:rPr>
        <w:t xml:space="preserve"> лавочек в с. Талицы на сумму </w:t>
      </w:r>
      <w:r w:rsidR="00122FD4" w:rsidRPr="000C584E">
        <w:rPr>
          <w:rFonts w:ascii="Times New Roman" w:hAnsi="Times New Roman" w:cs="Times New Roman"/>
          <w:sz w:val="28"/>
          <w:szCs w:val="28"/>
        </w:rPr>
        <w:t>21 301</w:t>
      </w:r>
      <w:r w:rsidRPr="000C584E">
        <w:rPr>
          <w:rFonts w:ascii="Times New Roman" w:hAnsi="Times New Roman" w:cs="Times New Roman"/>
          <w:sz w:val="28"/>
          <w:szCs w:val="28"/>
        </w:rPr>
        <w:t xml:space="preserve"> руб.</w:t>
      </w:r>
      <w:r w:rsidR="00890058" w:rsidRPr="000C584E">
        <w:rPr>
          <w:rFonts w:ascii="Times New Roman" w:hAnsi="Times New Roman" w:cs="Times New Roman"/>
          <w:sz w:val="28"/>
          <w:szCs w:val="28"/>
        </w:rPr>
        <w:t>;</w:t>
      </w:r>
    </w:p>
    <w:p w:rsidR="00CA6EB0" w:rsidRPr="000C584E" w:rsidRDefault="00CA6EB0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- проведена установка бордюрного камня на территории с. Талицы по ул. Ленина на сумму 69 997 руб.</w:t>
      </w:r>
      <w:r w:rsidR="00890058" w:rsidRPr="000C584E">
        <w:rPr>
          <w:rFonts w:ascii="Times New Roman" w:hAnsi="Times New Roman" w:cs="Times New Roman"/>
          <w:sz w:val="28"/>
          <w:szCs w:val="28"/>
        </w:rPr>
        <w:t>;</w:t>
      </w:r>
    </w:p>
    <w:p w:rsidR="00122FD4" w:rsidRPr="000C584E" w:rsidRDefault="00584A4E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- изготовлено и у</w:t>
      </w:r>
      <w:r w:rsidR="004A2C91" w:rsidRPr="000C584E">
        <w:rPr>
          <w:rFonts w:ascii="Times New Roman" w:hAnsi="Times New Roman" w:cs="Times New Roman"/>
          <w:sz w:val="28"/>
          <w:szCs w:val="28"/>
        </w:rPr>
        <w:t>становлено ограждение около сте</w:t>
      </w:r>
      <w:r w:rsidRPr="000C584E">
        <w:rPr>
          <w:rFonts w:ascii="Times New Roman" w:hAnsi="Times New Roman" w:cs="Times New Roman"/>
          <w:sz w:val="28"/>
          <w:szCs w:val="28"/>
        </w:rPr>
        <w:t xml:space="preserve">лы погибшим землякам в </w:t>
      </w:r>
      <w:r w:rsidR="004A2C91" w:rsidRPr="000C58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584E">
        <w:rPr>
          <w:rFonts w:ascii="Times New Roman" w:hAnsi="Times New Roman" w:cs="Times New Roman"/>
          <w:sz w:val="28"/>
          <w:szCs w:val="28"/>
        </w:rPr>
        <w:t>с. Мугреевский по ул. Клубная на сумму 80 000 руб.</w:t>
      </w:r>
      <w:r w:rsidR="00890058" w:rsidRPr="000C584E">
        <w:rPr>
          <w:rFonts w:ascii="Times New Roman" w:hAnsi="Times New Roman" w:cs="Times New Roman"/>
          <w:sz w:val="28"/>
          <w:szCs w:val="28"/>
        </w:rPr>
        <w:t>;</w:t>
      </w:r>
    </w:p>
    <w:p w:rsidR="00890058" w:rsidRPr="000C584E" w:rsidRDefault="00C8567F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 xml:space="preserve">- </w:t>
      </w:r>
      <w:r w:rsidR="000F60B1" w:rsidRPr="000C584E">
        <w:rPr>
          <w:rFonts w:ascii="Times New Roman" w:hAnsi="Times New Roman" w:cs="Times New Roman"/>
          <w:sz w:val="28"/>
          <w:szCs w:val="28"/>
        </w:rPr>
        <w:t>изготовлен</w:t>
      </w:r>
      <w:r w:rsidRPr="000C584E">
        <w:rPr>
          <w:rFonts w:ascii="Times New Roman" w:hAnsi="Times New Roman" w:cs="Times New Roman"/>
          <w:sz w:val="28"/>
          <w:szCs w:val="28"/>
        </w:rPr>
        <w:t>ы</w:t>
      </w:r>
      <w:r w:rsidR="000F60B1" w:rsidRPr="000C584E">
        <w:rPr>
          <w:rFonts w:ascii="Times New Roman" w:hAnsi="Times New Roman" w:cs="Times New Roman"/>
          <w:sz w:val="28"/>
          <w:szCs w:val="28"/>
        </w:rPr>
        <w:t xml:space="preserve"> и установ</w:t>
      </w:r>
      <w:r w:rsidRPr="000C584E">
        <w:rPr>
          <w:rFonts w:ascii="Times New Roman" w:hAnsi="Times New Roman" w:cs="Times New Roman"/>
          <w:sz w:val="28"/>
          <w:szCs w:val="28"/>
        </w:rPr>
        <w:t>лены</w:t>
      </w:r>
      <w:r w:rsidR="000F60B1" w:rsidRPr="000C584E">
        <w:rPr>
          <w:rFonts w:ascii="Times New Roman" w:hAnsi="Times New Roman" w:cs="Times New Roman"/>
          <w:sz w:val="28"/>
          <w:szCs w:val="28"/>
        </w:rPr>
        <w:t xml:space="preserve"> металлическ</w:t>
      </w:r>
      <w:r w:rsidRPr="000C584E">
        <w:rPr>
          <w:rFonts w:ascii="Times New Roman" w:hAnsi="Times New Roman" w:cs="Times New Roman"/>
          <w:sz w:val="28"/>
          <w:szCs w:val="28"/>
        </w:rPr>
        <w:t>ие</w:t>
      </w:r>
      <w:r w:rsidR="000F60B1" w:rsidRPr="000C584E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4A2C91" w:rsidRPr="000C584E">
        <w:rPr>
          <w:rFonts w:ascii="Times New Roman" w:hAnsi="Times New Roman" w:cs="Times New Roman"/>
          <w:sz w:val="28"/>
          <w:szCs w:val="28"/>
        </w:rPr>
        <w:t>и</w:t>
      </w:r>
      <w:r w:rsidR="000F60B1" w:rsidRPr="000C584E">
        <w:rPr>
          <w:rFonts w:ascii="Times New Roman" w:hAnsi="Times New Roman" w:cs="Times New Roman"/>
          <w:sz w:val="28"/>
          <w:szCs w:val="28"/>
        </w:rPr>
        <w:t xml:space="preserve"> для крепления баннер</w:t>
      </w:r>
      <w:r w:rsidRPr="000C584E">
        <w:rPr>
          <w:rFonts w:ascii="Times New Roman" w:hAnsi="Times New Roman" w:cs="Times New Roman"/>
          <w:sz w:val="28"/>
          <w:szCs w:val="28"/>
        </w:rPr>
        <w:t>ов</w:t>
      </w:r>
      <w:r w:rsidR="000F60B1" w:rsidRPr="000C584E">
        <w:rPr>
          <w:rFonts w:ascii="Times New Roman" w:hAnsi="Times New Roman" w:cs="Times New Roman"/>
          <w:sz w:val="28"/>
          <w:szCs w:val="28"/>
        </w:rPr>
        <w:t xml:space="preserve"> на </w:t>
      </w:r>
      <w:r w:rsidRPr="000C584E">
        <w:rPr>
          <w:rFonts w:ascii="Times New Roman" w:hAnsi="Times New Roman" w:cs="Times New Roman"/>
          <w:sz w:val="28"/>
          <w:szCs w:val="28"/>
        </w:rPr>
        <w:t>территории оз.</w:t>
      </w:r>
      <w:r w:rsidR="004A2C91"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Pr="000C584E">
        <w:rPr>
          <w:rFonts w:ascii="Times New Roman" w:hAnsi="Times New Roman" w:cs="Times New Roman"/>
          <w:sz w:val="28"/>
          <w:szCs w:val="28"/>
        </w:rPr>
        <w:t>Святое в с. Мугреевский</w:t>
      </w:r>
      <w:r w:rsidR="000F60B1" w:rsidRPr="000C584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0C584E">
        <w:rPr>
          <w:rFonts w:ascii="Times New Roman" w:hAnsi="Times New Roman" w:cs="Times New Roman"/>
          <w:sz w:val="28"/>
          <w:szCs w:val="28"/>
        </w:rPr>
        <w:t>66 662</w:t>
      </w:r>
      <w:r w:rsidR="000F60B1" w:rsidRPr="000C584E">
        <w:rPr>
          <w:rFonts w:ascii="Times New Roman" w:hAnsi="Times New Roman" w:cs="Times New Roman"/>
          <w:sz w:val="28"/>
          <w:szCs w:val="28"/>
        </w:rPr>
        <w:t xml:space="preserve"> руб.</w:t>
      </w:r>
      <w:r w:rsidR="008F24EA" w:rsidRPr="000C584E">
        <w:rPr>
          <w:rFonts w:ascii="Times New Roman" w:hAnsi="Times New Roman" w:cs="Times New Roman"/>
          <w:sz w:val="28"/>
          <w:szCs w:val="28"/>
        </w:rPr>
        <w:t xml:space="preserve"> и приобретен</w:t>
      </w:r>
      <w:r w:rsidRPr="000C584E">
        <w:rPr>
          <w:rFonts w:ascii="Times New Roman" w:hAnsi="Times New Roman" w:cs="Times New Roman"/>
          <w:sz w:val="28"/>
          <w:szCs w:val="28"/>
        </w:rPr>
        <w:t>ы</w:t>
      </w:r>
      <w:r w:rsidR="008F24EA" w:rsidRPr="000C584E">
        <w:rPr>
          <w:rFonts w:ascii="Times New Roman" w:hAnsi="Times New Roman" w:cs="Times New Roman"/>
          <w:sz w:val="28"/>
          <w:szCs w:val="28"/>
        </w:rPr>
        <w:t xml:space="preserve"> ба</w:t>
      </w:r>
      <w:r w:rsidR="00AF1D91" w:rsidRPr="000C584E">
        <w:rPr>
          <w:rFonts w:ascii="Times New Roman" w:hAnsi="Times New Roman" w:cs="Times New Roman"/>
          <w:sz w:val="28"/>
          <w:szCs w:val="28"/>
        </w:rPr>
        <w:t>н</w:t>
      </w:r>
      <w:r w:rsidR="008F24EA" w:rsidRPr="000C584E">
        <w:rPr>
          <w:rFonts w:ascii="Times New Roman" w:hAnsi="Times New Roman" w:cs="Times New Roman"/>
          <w:sz w:val="28"/>
          <w:szCs w:val="28"/>
        </w:rPr>
        <w:t>нер</w:t>
      </w:r>
      <w:r w:rsidRPr="000C584E">
        <w:rPr>
          <w:rFonts w:ascii="Times New Roman" w:hAnsi="Times New Roman" w:cs="Times New Roman"/>
          <w:sz w:val="28"/>
          <w:szCs w:val="28"/>
        </w:rPr>
        <w:t>ы на тематику</w:t>
      </w:r>
      <w:r w:rsidR="00CA6EB0" w:rsidRPr="000C584E">
        <w:rPr>
          <w:rFonts w:ascii="Times New Roman" w:hAnsi="Times New Roman" w:cs="Times New Roman"/>
          <w:sz w:val="28"/>
          <w:szCs w:val="28"/>
        </w:rPr>
        <w:t>,</w:t>
      </w:r>
      <w:r w:rsidRPr="000C584E">
        <w:rPr>
          <w:rFonts w:ascii="Times New Roman" w:hAnsi="Times New Roman" w:cs="Times New Roman"/>
          <w:sz w:val="28"/>
          <w:szCs w:val="28"/>
        </w:rPr>
        <w:t xml:space="preserve"> соблюдения чистоты природы</w:t>
      </w:r>
      <w:r w:rsidR="008F24EA" w:rsidRPr="000C584E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Pr="000C58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4EA"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Pr="000C584E">
        <w:rPr>
          <w:rFonts w:ascii="Times New Roman" w:hAnsi="Times New Roman" w:cs="Times New Roman"/>
          <w:sz w:val="28"/>
          <w:szCs w:val="28"/>
        </w:rPr>
        <w:t xml:space="preserve">13 110 </w:t>
      </w:r>
      <w:r w:rsidR="008F24EA" w:rsidRPr="000C584E">
        <w:rPr>
          <w:rFonts w:ascii="Times New Roman" w:hAnsi="Times New Roman" w:cs="Times New Roman"/>
          <w:sz w:val="28"/>
          <w:szCs w:val="28"/>
        </w:rPr>
        <w:t>руб.</w:t>
      </w:r>
      <w:r w:rsidR="00890058" w:rsidRPr="000C584E">
        <w:rPr>
          <w:rFonts w:ascii="Times New Roman" w:hAnsi="Times New Roman" w:cs="Times New Roman"/>
          <w:sz w:val="28"/>
          <w:szCs w:val="28"/>
        </w:rPr>
        <w:t>;</w:t>
      </w:r>
    </w:p>
    <w:p w:rsidR="00C57A76" w:rsidRPr="000C584E" w:rsidRDefault="00C57A76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- установлены аншлаги на дома в с. Мугреевский на сумму 29 999 руб.</w:t>
      </w:r>
    </w:p>
    <w:p w:rsidR="00DA4AFA" w:rsidRPr="000C584E" w:rsidRDefault="004A2C91" w:rsidP="00DA4A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Установлено газонное ограждение</w:t>
      </w:r>
      <w:r w:rsidR="00DA4AFA" w:rsidRPr="000C584E">
        <w:rPr>
          <w:rFonts w:ascii="Times New Roman" w:hAnsi="Times New Roman" w:cs="Times New Roman"/>
          <w:sz w:val="28"/>
          <w:szCs w:val="28"/>
        </w:rPr>
        <w:t xml:space="preserve"> по улице Дзержинского, вдоль тротуара на сумму 99 162 руб.</w:t>
      </w:r>
    </w:p>
    <w:p w:rsidR="00DA4AFA" w:rsidRPr="000C584E" w:rsidRDefault="00DA4AFA" w:rsidP="00DA4A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lastRenderedPageBreak/>
        <w:t>В с. Мугреевский около детской площадки по ул. Школьная</w:t>
      </w:r>
      <w:r w:rsidR="004A2C91" w:rsidRPr="000C584E">
        <w:rPr>
          <w:rFonts w:ascii="Times New Roman" w:hAnsi="Times New Roman" w:cs="Times New Roman"/>
          <w:sz w:val="28"/>
          <w:szCs w:val="28"/>
        </w:rPr>
        <w:t>,</w:t>
      </w:r>
      <w:r w:rsidRPr="000C584E">
        <w:rPr>
          <w:rFonts w:ascii="Times New Roman" w:hAnsi="Times New Roman" w:cs="Times New Roman"/>
          <w:sz w:val="28"/>
          <w:szCs w:val="28"/>
        </w:rPr>
        <w:t xml:space="preserve"> напротив д.7</w:t>
      </w:r>
      <w:r w:rsidR="004A2C91" w:rsidRPr="000C584E">
        <w:rPr>
          <w:rFonts w:ascii="Times New Roman" w:hAnsi="Times New Roman" w:cs="Times New Roman"/>
          <w:sz w:val="28"/>
          <w:szCs w:val="28"/>
        </w:rPr>
        <w:t>,</w:t>
      </w:r>
      <w:r w:rsidRPr="000C584E">
        <w:rPr>
          <w:rFonts w:ascii="Times New Roman" w:hAnsi="Times New Roman" w:cs="Times New Roman"/>
          <w:sz w:val="28"/>
          <w:szCs w:val="28"/>
        </w:rPr>
        <w:t xml:space="preserve"> изготовлено и установлено газонное ограждение на сумму 85 995 руб.</w:t>
      </w:r>
    </w:p>
    <w:p w:rsidR="00890058" w:rsidRPr="000C584E" w:rsidRDefault="00890058" w:rsidP="008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Силами МУП «ЖКХ Талицкий» проведены следующие работы:</w:t>
      </w:r>
    </w:p>
    <w:p w:rsidR="00890058" w:rsidRPr="000C584E" w:rsidRDefault="00890058" w:rsidP="00890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- изготовлены и установлены футбольные ворота на спортивной площадке в с. Мугреевский на сумму 20 000 руб.</w:t>
      </w:r>
    </w:p>
    <w:p w:rsidR="00890058" w:rsidRPr="000C584E" w:rsidRDefault="00890058" w:rsidP="00890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- изготовлена и установлена на детской площадке в с. Мугреевский песочница для детей на сумму 14 319 руб.</w:t>
      </w:r>
    </w:p>
    <w:p w:rsidR="00890058" w:rsidRPr="000C584E" w:rsidRDefault="00890058" w:rsidP="00890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- изготовлены и установлены туалет, лавочки и урны на территории пляжа в          с. Мугреевский на сумму 32 768 руб.</w:t>
      </w:r>
    </w:p>
    <w:p w:rsidR="00890058" w:rsidRPr="000C584E" w:rsidRDefault="00890058" w:rsidP="00DA4A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976" w:rsidRPr="000C584E" w:rsidRDefault="00711976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  <w:t>Изг</w:t>
      </w:r>
      <w:r w:rsidR="004E2D1D" w:rsidRPr="000C584E">
        <w:rPr>
          <w:rFonts w:ascii="Times New Roman" w:hAnsi="Times New Roman" w:cs="Times New Roman"/>
          <w:sz w:val="28"/>
          <w:szCs w:val="28"/>
        </w:rPr>
        <w:t>отовлены и установлены лавочки,</w:t>
      </w:r>
      <w:r w:rsidRPr="000C584E">
        <w:rPr>
          <w:rFonts w:ascii="Times New Roman" w:hAnsi="Times New Roman" w:cs="Times New Roman"/>
          <w:sz w:val="28"/>
          <w:szCs w:val="28"/>
        </w:rPr>
        <w:t xml:space="preserve"> урны</w:t>
      </w:r>
      <w:r w:rsidR="004E2D1D" w:rsidRPr="000C584E">
        <w:rPr>
          <w:rFonts w:ascii="Times New Roman" w:hAnsi="Times New Roman" w:cs="Times New Roman"/>
          <w:sz w:val="28"/>
          <w:szCs w:val="28"/>
        </w:rPr>
        <w:t xml:space="preserve"> и информационные щиты</w:t>
      </w:r>
      <w:r w:rsidRPr="000C584E">
        <w:rPr>
          <w:rFonts w:ascii="Times New Roman" w:hAnsi="Times New Roman" w:cs="Times New Roman"/>
          <w:sz w:val="28"/>
          <w:szCs w:val="28"/>
        </w:rPr>
        <w:t xml:space="preserve"> на территории парка в с. Мугреевский на сумму 89 000 руб.</w:t>
      </w:r>
    </w:p>
    <w:p w:rsidR="00C8567F" w:rsidRPr="000C584E" w:rsidRDefault="00C8567F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24C" w:rsidRPr="000C584E" w:rsidRDefault="0040324C" w:rsidP="0040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  <w:r w:rsidR="00572642" w:rsidRPr="000C584E">
        <w:rPr>
          <w:rFonts w:ascii="Times New Roman" w:hAnsi="Times New Roman" w:cs="Times New Roman"/>
          <w:sz w:val="28"/>
          <w:szCs w:val="28"/>
        </w:rPr>
        <w:t xml:space="preserve">Организованы субботники </w:t>
      </w:r>
      <w:r w:rsidRPr="000C584E">
        <w:rPr>
          <w:rFonts w:ascii="Times New Roman" w:hAnsi="Times New Roman" w:cs="Times New Roman"/>
          <w:sz w:val="28"/>
          <w:szCs w:val="28"/>
        </w:rPr>
        <w:t>по уборке территории населённых пунктов. Совместно с депутатами, аппаратом адми</w:t>
      </w:r>
      <w:r w:rsidR="00CA6EB0" w:rsidRPr="000C584E">
        <w:rPr>
          <w:rFonts w:ascii="Times New Roman" w:hAnsi="Times New Roman" w:cs="Times New Roman"/>
          <w:sz w:val="28"/>
          <w:szCs w:val="28"/>
        </w:rPr>
        <w:t>нистрации поселения. Организована посадка саженце</w:t>
      </w:r>
      <w:r w:rsidR="004A2C91" w:rsidRPr="000C584E">
        <w:rPr>
          <w:rFonts w:ascii="Times New Roman" w:hAnsi="Times New Roman" w:cs="Times New Roman"/>
          <w:sz w:val="28"/>
          <w:szCs w:val="28"/>
        </w:rPr>
        <w:t>в</w:t>
      </w:r>
      <w:r w:rsidR="00CA6EB0" w:rsidRPr="000C584E">
        <w:rPr>
          <w:rFonts w:ascii="Times New Roman" w:hAnsi="Times New Roman" w:cs="Times New Roman"/>
          <w:sz w:val="28"/>
          <w:szCs w:val="28"/>
        </w:rPr>
        <w:t xml:space="preserve"> деревьев лиственных пород на территории с. Талицы</w:t>
      </w:r>
    </w:p>
    <w:p w:rsidR="0040324C" w:rsidRPr="000C584E" w:rsidRDefault="0040324C" w:rsidP="0040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</w:p>
    <w:p w:rsidR="0040324C" w:rsidRPr="000C584E" w:rsidRDefault="0040324C" w:rsidP="0040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 и исполнены программы</w:t>
      </w: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по проверке готовности к отопительному периоду 201</w:t>
      </w:r>
      <w:r w:rsidR="00122FD4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9</w:t>
      </w: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-20</w:t>
      </w:r>
      <w:r w:rsidR="00122FD4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</w:t>
      </w: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годов теплоснабжающих, теплосетевых    организаций и потребителей тепловой энергии, расположенных на территории поселения.</w:t>
      </w:r>
    </w:p>
    <w:p w:rsidR="0040324C" w:rsidRPr="000C584E" w:rsidRDefault="0040324C" w:rsidP="0040324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</w:p>
    <w:p w:rsidR="000F60B1" w:rsidRPr="000C584E" w:rsidRDefault="000F60B1" w:rsidP="0040324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  <w:r w:rsidRPr="000C584E">
        <w:rPr>
          <w:rFonts w:ascii="Times New Roman" w:hAnsi="Times New Roman" w:cs="Times New Roman"/>
          <w:sz w:val="28"/>
          <w:szCs w:val="28"/>
        </w:rPr>
        <w:t xml:space="preserve">Проведено обследование и очистка подводной акватории зоны купания на оз. Святое в с. Мугреевский от мусора и посторонних предметов на сумму </w:t>
      </w:r>
      <w:r w:rsidR="00584A4E" w:rsidRPr="000C584E">
        <w:rPr>
          <w:rFonts w:ascii="Times New Roman" w:hAnsi="Times New Roman" w:cs="Times New Roman"/>
          <w:sz w:val="28"/>
          <w:szCs w:val="28"/>
        </w:rPr>
        <w:t>4 595</w:t>
      </w:r>
      <w:r w:rsidRPr="000C584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0324C" w:rsidRPr="000C584E" w:rsidRDefault="0040324C" w:rsidP="000F60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</w:p>
    <w:p w:rsidR="003C122D" w:rsidRPr="000C584E" w:rsidRDefault="00395DDF" w:rsidP="007926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C58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Распоряжение муниципальным имуществом</w:t>
      </w:r>
    </w:p>
    <w:p w:rsidR="007926B7" w:rsidRPr="000C584E" w:rsidRDefault="00D47E50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2C91" w:rsidRPr="000C584E" w:rsidRDefault="007926B7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122D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исполнения 131-ФЗ от 06.10.2003 г. «Об общих принципах организации местного самоуправления в Российской Федерации» </w:t>
      </w:r>
      <w:r w:rsidR="004A2C91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 работа по оформлению земельных участков в постоянное бессрочное пользование Талицко-Мугреевского сельского поселения:</w:t>
      </w:r>
    </w:p>
    <w:p w:rsidR="004A2C91" w:rsidRPr="000C584E" w:rsidRDefault="004A2C91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 земельный участок для размещения парка отдыха в с. Мугреевский;</w:t>
      </w:r>
    </w:p>
    <w:p w:rsidR="00DD1496" w:rsidRPr="000C584E" w:rsidRDefault="004A2C91" w:rsidP="00890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-оформлен земельный участок для размещения торговой площади в с. Талицы.</w:t>
      </w:r>
      <w:r w:rsidR="00077C78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D1496" w:rsidRPr="000C584E" w:rsidRDefault="00DD1496" w:rsidP="00A9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ab/>
        <w:t>Приобретено электрооборудование и проведены ремонтные работы в помещении электрощитовой</w:t>
      </w:r>
      <w:r w:rsidR="00A47FE5" w:rsidRPr="000C584E">
        <w:rPr>
          <w:rFonts w:ascii="Times New Roman" w:hAnsi="Times New Roman" w:cs="Times New Roman"/>
          <w:sz w:val="28"/>
          <w:szCs w:val="28"/>
        </w:rPr>
        <w:t xml:space="preserve"> (подвал)</w:t>
      </w:r>
      <w:r w:rsidRPr="000C584E">
        <w:rPr>
          <w:rFonts w:ascii="Times New Roman" w:hAnsi="Times New Roman" w:cs="Times New Roman"/>
          <w:sz w:val="28"/>
          <w:szCs w:val="28"/>
        </w:rPr>
        <w:t>,</w:t>
      </w:r>
      <w:r w:rsidR="00890058" w:rsidRPr="000C584E">
        <w:rPr>
          <w:rFonts w:ascii="Times New Roman" w:hAnsi="Times New Roman" w:cs="Times New Roman"/>
          <w:sz w:val="28"/>
          <w:szCs w:val="28"/>
        </w:rPr>
        <w:t xml:space="preserve"> а именно: произведена</w:t>
      </w:r>
      <w:r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="00A47FE5" w:rsidRPr="000C584E">
        <w:rPr>
          <w:rFonts w:ascii="Times New Roman" w:hAnsi="Times New Roman" w:cs="Times New Roman"/>
          <w:sz w:val="28"/>
          <w:szCs w:val="28"/>
        </w:rPr>
        <w:t xml:space="preserve">замена перегоревших светильников, переоборудование светильников системы освещения </w:t>
      </w:r>
      <w:r w:rsidRPr="000C584E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890058" w:rsidRPr="000C584E">
        <w:rPr>
          <w:rFonts w:ascii="Times New Roman" w:hAnsi="Times New Roman" w:cs="Times New Roman"/>
          <w:sz w:val="28"/>
          <w:szCs w:val="28"/>
        </w:rPr>
        <w:t>Дома культуры с. Талицы</w:t>
      </w:r>
      <w:r w:rsidRPr="000C584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47FE5" w:rsidRPr="000C584E">
        <w:rPr>
          <w:rFonts w:ascii="Times New Roman" w:hAnsi="Times New Roman" w:cs="Times New Roman"/>
          <w:sz w:val="28"/>
          <w:szCs w:val="28"/>
        </w:rPr>
        <w:t>105 083</w:t>
      </w:r>
      <w:r w:rsidRPr="000C584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95648" w:rsidRPr="000C584E" w:rsidRDefault="00671DA7" w:rsidP="00A95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</w:t>
      </w:r>
      <w:r w:rsidR="00DD1496" w:rsidRPr="000C584E">
        <w:rPr>
          <w:rFonts w:ascii="Times New Roman" w:hAnsi="Times New Roman" w:cs="Times New Roman"/>
          <w:sz w:val="28"/>
          <w:szCs w:val="28"/>
        </w:rPr>
        <w:t>вестибюля в</w:t>
      </w:r>
      <w:r w:rsidRPr="000C584E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DD1496" w:rsidRPr="000C584E">
        <w:rPr>
          <w:rFonts w:ascii="Times New Roman" w:hAnsi="Times New Roman" w:cs="Times New Roman"/>
          <w:sz w:val="28"/>
          <w:szCs w:val="28"/>
        </w:rPr>
        <w:t>и</w:t>
      </w:r>
      <w:r w:rsidRPr="000C584E">
        <w:rPr>
          <w:rFonts w:ascii="Times New Roman" w:hAnsi="Times New Roman" w:cs="Times New Roman"/>
          <w:sz w:val="28"/>
          <w:szCs w:val="28"/>
        </w:rPr>
        <w:t xml:space="preserve"> СДК Талицкий</w:t>
      </w:r>
      <w:r w:rsidR="00151743" w:rsidRPr="000C58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584E">
        <w:rPr>
          <w:rFonts w:ascii="Times New Roman" w:hAnsi="Times New Roman" w:cs="Times New Roman"/>
          <w:sz w:val="28"/>
          <w:szCs w:val="28"/>
        </w:rPr>
        <w:t xml:space="preserve"> ул. Ленина, д.12 на сумму </w:t>
      </w:r>
      <w:r w:rsidR="00151743" w:rsidRPr="000C584E">
        <w:rPr>
          <w:rFonts w:ascii="Times New Roman" w:hAnsi="Times New Roman" w:cs="Times New Roman"/>
          <w:sz w:val="28"/>
          <w:szCs w:val="28"/>
        </w:rPr>
        <w:t xml:space="preserve">277 264 </w:t>
      </w:r>
      <w:r w:rsidRPr="000C584E">
        <w:rPr>
          <w:rFonts w:ascii="Times New Roman" w:hAnsi="Times New Roman" w:cs="Times New Roman"/>
          <w:sz w:val="28"/>
          <w:szCs w:val="28"/>
        </w:rPr>
        <w:t>руб.</w:t>
      </w:r>
    </w:p>
    <w:p w:rsidR="00675740" w:rsidRPr="000C584E" w:rsidRDefault="00A95648" w:rsidP="00C57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крыльца здания СДК Талицкий ул. Ленина, д.12 на сумму </w:t>
      </w:r>
      <w:r w:rsidR="00C57A76" w:rsidRPr="000C584E">
        <w:rPr>
          <w:rFonts w:ascii="Times New Roman" w:hAnsi="Times New Roman" w:cs="Times New Roman"/>
          <w:sz w:val="28"/>
          <w:szCs w:val="28"/>
        </w:rPr>
        <w:t>99 928</w:t>
      </w:r>
      <w:r w:rsidRPr="000C584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A95648" w:rsidRPr="000C584E" w:rsidRDefault="00A95648" w:rsidP="00A95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lastRenderedPageBreak/>
        <w:t xml:space="preserve">Выполнены проектные работы по ремонту входной группы здания </w:t>
      </w:r>
      <w:r w:rsidR="00890058" w:rsidRPr="000C584E">
        <w:rPr>
          <w:rFonts w:ascii="Times New Roman" w:hAnsi="Times New Roman" w:cs="Times New Roman"/>
          <w:sz w:val="28"/>
          <w:szCs w:val="28"/>
        </w:rPr>
        <w:t>Дома культуры с. Талицы</w:t>
      </w:r>
      <w:r w:rsidRPr="000C584E">
        <w:rPr>
          <w:rFonts w:ascii="Times New Roman" w:hAnsi="Times New Roman" w:cs="Times New Roman"/>
          <w:sz w:val="28"/>
          <w:szCs w:val="28"/>
        </w:rPr>
        <w:t xml:space="preserve"> на сумму 32 000 руб. и ре</w:t>
      </w:r>
      <w:r w:rsidR="00890058" w:rsidRPr="000C584E">
        <w:rPr>
          <w:rFonts w:ascii="Times New Roman" w:hAnsi="Times New Roman" w:cs="Times New Roman"/>
          <w:sz w:val="28"/>
          <w:szCs w:val="28"/>
        </w:rPr>
        <w:t xml:space="preserve">монту крыши, надстройки здания </w:t>
      </w:r>
      <w:r w:rsidRPr="000C584E">
        <w:rPr>
          <w:rFonts w:ascii="Times New Roman" w:hAnsi="Times New Roman" w:cs="Times New Roman"/>
          <w:sz w:val="28"/>
          <w:szCs w:val="28"/>
        </w:rPr>
        <w:t>Д</w:t>
      </w:r>
      <w:r w:rsidR="00890058" w:rsidRPr="000C584E">
        <w:rPr>
          <w:rFonts w:ascii="Times New Roman" w:hAnsi="Times New Roman" w:cs="Times New Roman"/>
          <w:sz w:val="28"/>
          <w:szCs w:val="28"/>
        </w:rPr>
        <w:t>ома культуры с. Талицы</w:t>
      </w:r>
      <w:r w:rsidRPr="000C584E">
        <w:rPr>
          <w:rFonts w:ascii="Times New Roman" w:hAnsi="Times New Roman" w:cs="Times New Roman"/>
          <w:sz w:val="28"/>
          <w:szCs w:val="28"/>
        </w:rPr>
        <w:t xml:space="preserve"> на сумму 35 000 руб.</w:t>
      </w:r>
    </w:p>
    <w:p w:rsidR="008F24EA" w:rsidRPr="000C584E" w:rsidRDefault="008F24EA" w:rsidP="008F24E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B6D60" w:rsidRPr="000C584E" w:rsidRDefault="00675740" w:rsidP="0067574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Администрацией Талицко-Мугреевского сельского поселения </w:t>
      </w:r>
      <w:r w:rsidR="008F24EA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проведен</w:t>
      </w:r>
      <w:r w:rsidR="00DA4AFA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ы оценочные работы авто</w:t>
      </w:r>
      <w:r w:rsidR="00890058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мобилей</w:t>
      </w:r>
      <w:r w:rsidR="00DA4AFA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Шевроле-Нива и УАЗ </w:t>
      </w:r>
      <w:r w:rsidR="00890058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31512 на сумму 6000 руб., а так</w:t>
      </w:r>
      <w:r w:rsidR="00DA4AFA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же</w:t>
      </w:r>
      <w:r w:rsidR="008F24EA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A4AFA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проведен </w:t>
      </w: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аукцион по продаже муниципального имущества </w:t>
      </w:r>
      <w:r w:rsidR="00151743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–</w:t>
      </w:r>
      <w:r w:rsidR="008F24EA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90058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автомобиля </w:t>
      </w:r>
      <w:r w:rsidR="00DA4AFA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Шевроле-</w:t>
      </w:r>
      <w:r w:rsidR="00151743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Нива</w:t>
      </w: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сумму </w:t>
      </w:r>
      <w:r w:rsidR="00151743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15</w:t>
      </w: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500 руб.</w:t>
      </w:r>
      <w:r w:rsidR="00151743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автомобиля УАЗ</w:t>
      </w:r>
      <w:r w:rsidR="00DA4AFA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31512</w:t>
      </w:r>
      <w:r w:rsidR="00151743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сумму 2019 руб.</w:t>
      </w:r>
    </w:p>
    <w:p w:rsidR="00F70263" w:rsidRPr="000C584E" w:rsidRDefault="00F70263" w:rsidP="0067574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Приобретена подиум-сцена для проведения культурно-массовых мероприятий на террито</w:t>
      </w:r>
      <w:r w:rsidR="00890058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рии с. Талицы и с. Мугреевский на сумму</w:t>
      </w: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140 000 руб.</w:t>
      </w:r>
    </w:p>
    <w:p w:rsidR="008F24EA" w:rsidRPr="000C584E" w:rsidRDefault="00A47FE5" w:rsidP="0071522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Приобретены информационные фасадные вывески, вывески вызова помощи для инвалидо</w:t>
      </w:r>
      <w:r w:rsidR="00890058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в, на административное здание Дома культуры с. Талицы</w:t>
      </w: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на сумму </w:t>
      </w:r>
      <w:r w:rsidR="0071522B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12 810 </w:t>
      </w: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руб.</w:t>
      </w:r>
    </w:p>
    <w:p w:rsidR="00072AD6" w:rsidRPr="000C584E" w:rsidRDefault="00681F72" w:rsidP="008F24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F24EA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снаще</w:t>
      </w:r>
      <w:r w:rsidR="00890058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ны рабочие места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71522B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675A7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67CD5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приобретён </w:t>
      </w:r>
      <w:r w:rsidR="0071522B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системный блок</w:t>
      </w:r>
      <w:r w:rsidR="008367B6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22B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на сумму 48 9</w:t>
      </w:r>
      <w:r w:rsidR="008F24EA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0 руб.</w:t>
      </w:r>
      <w:r w:rsidR="0071522B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, лазерный принтер на сумму 17 900 руб.</w:t>
      </w:r>
      <w:r w:rsidR="00AF1D91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3600" w:rsidRPr="000C584E" w:rsidRDefault="00072AD6" w:rsidP="00AF1D9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D8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B6338" w:rsidRPr="000C584E" w:rsidRDefault="005B633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99C" w:rsidRPr="000C584E" w:rsidRDefault="0040324C" w:rsidP="007926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C58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Обеспечение пожарной безопасности</w:t>
      </w:r>
    </w:p>
    <w:p w:rsidR="00BE4006" w:rsidRPr="000C584E" w:rsidRDefault="00212646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90058" w:rsidRPr="000C584E" w:rsidRDefault="00441322" w:rsidP="00890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058" w:rsidRPr="000C584E">
        <w:rPr>
          <w:rFonts w:ascii="Times New Roman" w:hAnsi="Times New Roman" w:cs="Times New Roman"/>
          <w:sz w:val="28"/>
          <w:szCs w:val="28"/>
        </w:rPr>
        <w:t>Проведен ремонт системы уличного оповещения населения при возникновении чрезвычайных ситуаций в с. Талицы по ул. Ленина д.12 на сумму            33 055 руб.</w:t>
      </w:r>
    </w:p>
    <w:p w:rsidR="00ED2B8B" w:rsidRPr="000C584E" w:rsidRDefault="00ED2B8B" w:rsidP="00890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Силами добровольцев проведена опашка минерализованных полос населенных пунктов Талицко-Мугреевского сельского поселения.</w:t>
      </w:r>
    </w:p>
    <w:p w:rsidR="0071522B" w:rsidRPr="000C584E" w:rsidRDefault="0071522B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55F46" w:rsidRPr="000C584E" w:rsidRDefault="000624B6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C58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</w:t>
      </w:r>
      <w:r w:rsidR="008650E7" w:rsidRPr="000C58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ультура и спорт</w:t>
      </w:r>
    </w:p>
    <w:p w:rsidR="008650E7" w:rsidRPr="000C584E" w:rsidRDefault="008650E7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DF46FE" w:rsidRPr="000C584E" w:rsidRDefault="000E531D" w:rsidP="00062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В полном объеме подготовлена</w:t>
      </w:r>
      <w:r w:rsidR="000624B6" w:rsidRPr="000C584E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 для проведения ремонта фасад</w:t>
      </w:r>
      <w:r w:rsidRPr="000C584E">
        <w:rPr>
          <w:rFonts w:ascii="Times New Roman" w:hAnsi="Times New Roman" w:cs="Times New Roman"/>
          <w:sz w:val="28"/>
          <w:szCs w:val="28"/>
        </w:rPr>
        <w:t xml:space="preserve">ов дома культуры в с. Мугреевский </w:t>
      </w:r>
      <w:r w:rsidR="000624B6" w:rsidRPr="000C584E">
        <w:rPr>
          <w:rFonts w:ascii="Times New Roman" w:hAnsi="Times New Roman" w:cs="Times New Roman"/>
          <w:sz w:val="28"/>
          <w:szCs w:val="28"/>
        </w:rPr>
        <w:t xml:space="preserve">по ул. Клубная, </w:t>
      </w:r>
      <w:r w:rsidRPr="000C584E">
        <w:rPr>
          <w:rFonts w:ascii="Times New Roman" w:hAnsi="Times New Roman" w:cs="Times New Roman"/>
          <w:sz w:val="28"/>
          <w:szCs w:val="28"/>
        </w:rPr>
        <w:t xml:space="preserve">    </w:t>
      </w:r>
      <w:r w:rsidR="000624B6" w:rsidRPr="000C584E">
        <w:rPr>
          <w:rFonts w:ascii="Times New Roman" w:hAnsi="Times New Roman" w:cs="Times New Roman"/>
          <w:sz w:val="28"/>
          <w:szCs w:val="28"/>
        </w:rPr>
        <w:t>д. 1</w:t>
      </w:r>
      <w:r w:rsidRPr="000C584E">
        <w:rPr>
          <w:rFonts w:ascii="Times New Roman" w:hAnsi="Times New Roman" w:cs="Times New Roman"/>
          <w:sz w:val="28"/>
          <w:szCs w:val="28"/>
        </w:rPr>
        <w:t>.</w:t>
      </w:r>
      <w:r w:rsidR="00DF46FE" w:rsidRPr="000C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8D0" w:rsidRPr="000C584E" w:rsidRDefault="003C38D0" w:rsidP="00062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После длительного перерыва восстановлена система теплоснабжения 2 этажа Дома культуры в с. Мугреевский.</w:t>
      </w:r>
    </w:p>
    <w:p w:rsidR="000E531D" w:rsidRPr="000C584E" w:rsidRDefault="000E531D" w:rsidP="00062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sz w:val="28"/>
          <w:szCs w:val="28"/>
        </w:rPr>
        <w:t>В с. Мугреевский организована секция каратэ, секции общей физической подготовки для младших школьников и женщин, а также приобретено все необходимое для игры в настольный теннис.</w:t>
      </w:r>
    </w:p>
    <w:p w:rsidR="004F6504" w:rsidRPr="000C584E" w:rsidRDefault="004F6504" w:rsidP="000624B6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C584E">
        <w:rPr>
          <w:rFonts w:ascii="Times New Roman" w:hAnsi="Times New Roman" w:cs="Times New Roman"/>
          <w:sz w:val="28"/>
          <w:szCs w:val="28"/>
        </w:rPr>
        <w:t>Администрация продолж</w:t>
      </w:r>
      <w:r w:rsidR="00890058" w:rsidRPr="000C584E">
        <w:rPr>
          <w:rFonts w:ascii="Times New Roman" w:hAnsi="Times New Roman" w:cs="Times New Roman"/>
          <w:sz w:val="28"/>
          <w:szCs w:val="28"/>
        </w:rPr>
        <w:t>ает активно развивать спортивную</w:t>
      </w:r>
      <w:r w:rsidRPr="000C584E">
        <w:rPr>
          <w:rFonts w:ascii="Times New Roman" w:hAnsi="Times New Roman" w:cs="Times New Roman"/>
          <w:sz w:val="28"/>
          <w:szCs w:val="28"/>
        </w:rPr>
        <w:t xml:space="preserve"> деятельность, в с. Талицы</w:t>
      </w:r>
      <w:r w:rsidR="00890058" w:rsidRPr="000C584E">
        <w:rPr>
          <w:rFonts w:ascii="Times New Roman" w:hAnsi="Times New Roman" w:cs="Times New Roman"/>
          <w:sz w:val="28"/>
          <w:szCs w:val="28"/>
        </w:rPr>
        <w:t>,</w:t>
      </w:r>
      <w:r w:rsidRPr="000C584E">
        <w:rPr>
          <w:rFonts w:ascii="Times New Roman" w:hAnsi="Times New Roman" w:cs="Times New Roman"/>
          <w:sz w:val="28"/>
          <w:szCs w:val="28"/>
        </w:rPr>
        <w:t xml:space="preserve"> функционирует футбольная и волейбольная секции, секция каратэ</w:t>
      </w:r>
      <w:r w:rsidR="00D4089B" w:rsidRPr="000C584E">
        <w:rPr>
          <w:rFonts w:ascii="Times New Roman" w:hAnsi="Times New Roman" w:cs="Times New Roman"/>
          <w:sz w:val="28"/>
          <w:szCs w:val="28"/>
        </w:rPr>
        <w:t xml:space="preserve">, </w:t>
      </w:r>
      <w:r w:rsidR="0071522B" w:rsidRPr="000C584E">
        <w:rPr>
          <w:rFonts w:ascii="Times New Roman" w:hAnsi="Times New Roman" w:cs="Times New Roman"/>
          <w:sz w:val="28"/>
          <w:szCs w:val="28"/>
        </w:rPr>
        <w:t>теннис</w:t>
      </w:r>
      <w:r w:rsidR="00E91DC4" w:rsidRPr="000C584E">
        <w:rPr>
          <w:rFonts w:ascii="Times New Roman" w:hAnsi="Times New Roman" w:cs="Times New Roman"/>
          <w:sz w:val="28"/>
          <w:szCs w:val="28"/>
        </w:rPr>
        <w:t>.</w:t>
      </w:r>
      <w:r w:rsidR="0071522B"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="00E91DC4" w:rsidRPr="000C584E">
        <w:rPr>
          <w:rFonts w:ascii="Times New Roman" w:hAnsi="Times New Roman" w:cs="Times New Roman"/>
          <w:sz w:val="28"/>
          <w:szCs w:val="28"/>
        </w:rPr>
        <w:t>Д</w:t>
      </w:r>
      <w:r w:rsidR="00D4089B" w:rsidRPr="000C584E">
        <w:rPr>
          <w:rFonts w:ascii="Times New Roman" w:hAnsi="Times New Roman" w:cs="Times New Roman"/>
          <w:sz w:val="28"/>
          <w:szCs w:val="28"/>
        </w:rPr>
        <w:t>ля спортивных секций приобретены</w:t>
      </w:r>
      <w:r w:rsidR="00D4089B" w:rsidRPr="000C584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спортивные товары</w:t>
      </w:r>
      <w:r w:rsidR="00E91DC4" w:rsidRPr="000C584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а именно -</w:t>
      </w:r>
      <w:r w:rsidR="00D4089B" w:rsidRPr="000C584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1522B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теннисные столы, ракетки, мячи для привлечения детей к спорту на сумму 23 662 руб.</w:t>
      </w:r>
    </w:p>
    <w:p w:rsidR="00D4089B" w:rsidRPr="000C584E" w:rsidRDefault="008656B7" w:rsidP="00C162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Активно продолжает развиваться в поселении хоккей</w:t>
      </w:r>
      <w:r w:rsidR="00D4089B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089B" w:rsidRPr="000C584E">
        <w:rPr>
          <w:rFonts w:ascii="Times New Roman" w:hAnsi="Times New Roman" w:cs="Times New Roman"/>
          <w:sz w:val="28"/>
          <w:szCs w:val="28"/>
        </w:rPr>
        <w:t xml:space="preserve"> залита хоккейная площадка для проведения спортивных мероприятий и катания на коньках, на сумму 2</w:t>
      </w:r>
      <w:r w:rsidR="00C1628A" w:rsidRPr="000C584E">
        <w:rPr>
          <w:rFonts w:ascii="Times New Roman" w:hAnsi="Times New Roman" w:cs="Times New Roman"/>
          <w:sz w:val="28"/>
          <w:szCs w:val="28"/>
        </w:rPr>
        <w:t>2</w:t>
      </w:r>
      <w:r w:rsidR="00D4089B" w:rsidRPr="000C584E">
        <w:rPr>
          <w:rFonts w:ascii="Times New Roman" w:hAnsi="Times New Roman" w:cs="Times New Roman"/>
          <w:sz w:val="28"/>
          <w:szCs w:val="28"/>
        </w:rPr>
        <w:t xml:space="preserve"> </w:t>
      </w:r>
      <w:r w:rsidR="00C1628A" w:rsidRPr="000C584E">
        <w:rPr>
          <w:rFonts w:ascii="Times New Roman" w:hAnsi="Times New Roman" w:cs="Times New Roman"/>
          <w:sz w:val="28"/>
          <w:szCs w:val="28"/>
        </w:rPr>
        <w:t>000</w:t>
      </w:r>
      <w:r w:rsidR="00D4089B" w:rsidRPr="000C584E">
        <w:rPr>
          <w:rFonts w:ascii="Times New Roman" w:hAnsi="Times New Roman" w:cs="Times New Roman"/>
          <w:sz w:val="28"/>
          <w:szCs w:val="28"/>
        </w:rPr>
        <w:t xml:space="preserve"> руб. </w:t>
      </w:r>
      <w:r w:rsidR="00C1628A" w:rsidRPr="000C584E">
        <w:rPr>
          <w:rFonts w:ascii="Times New Roman" w:hAnsi="Times New Roman" w:cs="Times New Roman"/>
          <w:sz w:val="28"/>
          <w:szCs w:val="28"/>
        </w:rPr>
        <w:t>Проведен</w:t>
      </w:r>
      <w:r w:rsidR="00233086" w:rsidRPr="000C584E">
        <w:rPr>
          <w:rFonts w:ascii="Times New Roman" w:hAnsi="Times New Roman" w:cs="Times New Roman"/>
          <w:sz w:val="28"/>
          <w:szCs w:val="28"/>
        </w:rPr>
        <w:t xml:space="preserve"> первый официальный</w:t>
      </w:r>
      <w:r w:rsidR="00D4089B" w:rsidRPr="000C584E">
        <w:rPr>
          <w:rFonts w:ascii="Times New Roman" w:hAnsi="Times New Roman" w:cs="Times New Roman"/>
          <w:sz w:val="28"/>
          <w:szCs w:val="28"/>
        </w:rPr>
        <w:t xml:space="preserve"> хоккейный турнир </w:t>
      </w:r>
      <w:r w:rsidR="00233086" w:rsidRPr="000C584E">
        <w:rPr>
          <w:rFonts w:ascii="Times New Roman" w:hAnsi="Times New Roman" w:cs="Times New Roman"/>
          <w:sz w:val="28"/>
          <w:szCs w:val="28"/>
        </w:rPr>
        <w:t xml:space="preserve">среди любительских команд </w:t>
      </w:r>
      <w:r w:rsidR="00D4089B" w:rsidRPr="000C584E">
        <w:rPr>
          <w:rFonts w:ascii="Times New Roman" w:hAnsi="Times New Roman" w:cs="Times New Roman"/>
          <w:sz w:val="28"/>
          <w:szCs w:val="28"/>
        </w:rPr>
        <w:t>памяти Березина В.В.</w:t>
      </w:r>
    </w:p>
    <w:p w:rsidR="00895E83" w:rsidRPr="000C584E" w:rsidRDefault="00895E83" w:rsidP="00895E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C584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хоккейной команды с. Талицы приобретены хоккейные свитера в количестве 16 шт. на сумму 27 040 руб.</w:t>
      </w:r>
    </w:p>
    <w:p w:rsidR="00895E83" w:rsidRPr="000C584E" w:rsidRDefault="00895E83" w:rsidP="00C162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97D" w:rsidRPr="000C584E" w:rsidRDefault="002A197D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E50" w:rsidRPr="000C584E" w:rsidRDefault="00863568" w:rsidP="006B30BC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C58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Работа с населением</w:t>
      </w:r>
    </w:p>
    <w:p w:rsidR="00D47E50" w:rsidRPr="000C584E" w:rsidRDefault="00D47E50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B56" w:rsidRPr="000C584E" w:rsidRDefault="00D47E50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5B56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Талицко-Мугреевского сельского поселения в 2019 году вновь созданы 2 ТОСа: ТОС «Парковый» и ТОС «Святоозерский» в с. Мугреевский.</w:t>
      </w:r>
      <w:r w:rsidR="00863568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8367B6" w:rsidRPr="000C584E" w:rsidRDefault="00F906CD" w:rsidP="006C5B5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08DE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казана помощь </w:t>
      </w:r>
      <w:r w:rsidR="00233086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населению </w:t>
      </w:r>
      <w:r w:rsidR="003108DE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70589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проведении и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оформлении протоколов собраний</w:t>
      </w:r>
      <w:r w:rsidR="00EB6D60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собственников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</w:t>
      </w:r>
      <w:r w:rsidR="008367B6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едставления их в Ивановский </w:t>
      </w:r>
      <w:r w:rsidR="00EB6D60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фонд капитального ремонта</w:t>
      </w:r>
      <w:r w:rsidR="006C5B56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67B6" w:rsidRPr="000C584E" w:rsidRDefault="00CF7B23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367B6" w:rsidRPr="000C584E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C58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Правовая работа</w:t>
      </w:r>
    </w:p>
    <w:p w:rsidR="00F31F40" w:rsidRPr="000C584E" w:rsidRDefault="00F31F40" w:rsidP="00F31F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1F40" w:rsidRPr="000C584E" w:rsidRDefault="00E91DC4" w:rsidP="00F3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84E">
        <w:rPr>
          <w:rFonts w:ascii="Times New Roman" w:hAnsi="Times New Roman"/>
          <w:sz w:val="28"/>
          <w:szCs w:val="28"/>
        </w:rPr>
        <w:t>В 2019</w:t>
      </w:r>
      <w:r w:rsidR="00F31F40" w:rsidRPr="000C584E">
        <w:rPr>
          <w:rFonts w:ascii="Times New Roman" w:hAnsi="Times New Roman"/>
          <w:sz w:val="28"/>
          <w:szCs w:val="28"/>
        </w:rPr>
        <w:t xml:space="preserve"> году отделом по общим вопросам администрации Талицко-Мугреевского сельско</w:t>
      </w:r>
      <w:r w:rsidR="00ED2B8B" w:rsidRPr="000C584E">
        <w:rPr>
          <w:rFonts w:ascii="Times New Roman" w:hAnsi="Times New Roman"/>
          <w:sz w:val="28"/>
          <w:szCs w:val="28"/>
        </w:rPr>
        <w:t xml:space="preserve">го поселения проведена </w:t>
      </w:r>
      <w:r w:rsidR="00F31F40" w:rsidRPr="000C584E">
        <w:rPr>
          <w:rFonts w:ascii="Times New Roman" w:hAnsi="Times New Roman"/>
          <w:sz w:val="28"/>
          <w:szCs w:val="28"/>
        </w:rPr>
        <w:t>работа по разработке и утверждению нормативно-правовой базы администрации</w:t>
      </w:r>
      <w:r w:rsidR="006C5B56" w:rsidRPr="000C584E">
        <w:rPr>
          <w:rFonts w:ascii="Times New Roman" w:hAnsi="Times New Roman"/>
          <w:sz w:val="28"/>
          <w:szCs w:val="28"/>
        </w:rPr>
        <w:t>.</w:t>
      </w:r>
    </w:p>
    <w:p w:rsidR="00F31F40" w:rsidRPr="000C584E" w:rsidRDefault="00F31F40" w:rsidP="00F3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84E">
        <w:rPr>
          <w:rFonts w:ascii="Times New Roman" w:hAnsi="Times New Roman"/>
          <w:sz w:val="28"/>
          <w:szCs w:val="28"/>
        </w:rPr>
        <w:t xml:space="preserve">Заключено </w:t>
      </w:r>
      <w:r w:rsidR="00ED2B8B" w:rsidRPr="000C584E">
        <w:rPr>
          <w:rFonts w:ascii="Times New Roman" w:hAnsi="Times New Roman"/>
          <w:sz w:val="28"/>
          <w:szCs w:val="28"/>
        </w:rPr>
        <w:t xml:space="preserve">более 100 </w:t>
      </w:r>
      <w:r w:rsidRPr="000C584E">
        <w:rPr>
          <w:rFonts w:ascii="Times New Roman" w:hAnsi="Times New Roman"/>
          <w:sz w:val="28"/>
          <w:szCs w:val="28"/>
        </w:rPr>
        <w:t>договоров, контра</w:t>
      </w:r>
      <w:r w:rsidR="00ED2B8B" w:rsidRPr="000C584E">
        <w:rPr>
          <w:rFonts w:ascii="Times New Roman" w:hAnsi="Times New Roman"/>
          <w:sz w:val="28"/>
          <w:szCs w:val="28"/>
        </w:rPr>
        <w:t>ктов, дополнительных соглашений</w:t>
      </w:r>
      <w:r w:rsidRPr="000C584E">
        <w:rPr>
          <w:rFonts w:ascii="Times New Roman" w:hAnsi="Times New Roman"/>
          <w:sz w:val="28"/>
          <w:szCs w:val="28"/>
        </w:rPr>
        <w:t>.</w:t>
      </w:r>
    </w:p>
    <w:p w:rsidR="00F31F40" w:rsidRPr="000C584E" w:rsidRDefault="00F31F40" w:rsidP="00F3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84E">
        <w:rPr>
          <w:rFonts w:ascii="Times New Roman" w:hAnsi="Times New Roman"/>
          <w:sz w:val="28"/>
          <w:szCs w:val="28"/>
        </w:rPr>
        <w:t xml:space="preserve">Проведена правовая и антикоррупционная экспертиза более </w:t>
      </w:r>
      <w:r w:rsidR="006C5B56" w:rsidRPr="000C584E">
        <w:rPr>
          <w:rFonts w:ascii="Times New Roman" w:hAnsi="Times New Roman"/>
          <w:sz w:val="28"/>
          <w:szCs w:val="28"/>
        </w:rPr>
        <w:t>5</w:t>
      </w:r>
      <w:r w:rsidR="0096184B" w:rsidRPr="000C584E">
        <w:rPr>
          <w:rFonts w:ascii="Times New Roman" w:hAnsi="Times New Roman"/>
          <w:sz w:val="28"/>
          <w:szCs w:val="28"/>
        </w:rPr>
        <w:t>0</w:t>
      </w:r>
      <w:r w:rsidRPr="000C584E">
        <w:rPr>
          <w:rFonts w:ascii="Times New Roman" w:hAnsi="Times New Roman"/>
          <w:sz w:val="28"/>
          <w:szCs w:val="28"/>
        </w:rPr>
        <w:t xml:space="preserve"> постановлений, в том числе Прокуратурой Южского района. </w:t>
      </w:r>
    </w:p>
    <w:p w:rsidR="00F31F40" w:rsidRPr="000C584E" w:rsidRDefault="00F31F40" w:rsidP="00F3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84E">
        <w:rPr>
          <w:rFonts w:ascii="Times New Roman" w:hAnsi="Times New Roman"/>
          <w:sz w:val="28"/>
          <w:szCs w:val="28"/>
        </w:rPr>
        <w:t xml:space="preserve">Отделом рассмотрены </w:t>
      </w:r>
      <w:r w:rsidR="006C5B56" w:rsidRPr="000C584E">
        <w:rPr>
          <w:rFonts w:ascii="Times New Roman" w:hAnsi="Times New Roman"/>
          <w:sz w:val="28"/>
          <w:szCs w:val="28"/>
        </w:rPr>
        <w:t>11 представлений</w:t>
      </w:r>
      <w:r w:rsidRPr="000C584E">
        <w:rPr>
          <w:rFonts w:ascii="Times New Roman" w:hAnsi="Times New Roman"/>
          <w:sz w:val="28"/>
          <w:szCs w:val="28"/>
        </w:rPr>
        <w:t xml:space="preserve"> и </w:t>
      </w:r>
      <w:r w:rsidR="006C5B56" w:rsidRPr="000C584E">
        <w:rPr>
          <w:rFonts w:ascii="Times New Roman" w:hAnsi="Times New Roman"/>
          <w:sz w:val="28"/>
          <w:szCs w:val="28"/>
        </w:rPr>
        <w:t>7 протестов</w:t>
      </w:r>
      <w:r w:rsidRPr="000C584E">
        <w:rPr>
          <w:rFonts w:ascii="Times New Roman" w:hAnsi="Times New Roman"/>
          <w:sz w:val="28"/>
          <w:szCs w:val="28"/>
        </w:rPr>
        <w:t xml:space="preserve"> прокуратуры Южского района и Ивановской межрайонной природоохранной прокуратуры, исполнено </w:t>
      </w:r>
      <w:r w:rsidR="0095009C" w:rsidRPr="000C584E">
        <w:rPr>
          <w:rFonts w:ascii="Times New Roman" w:hAnsi="Times New Roman"/>
          <w:sz w:val="28"/>
          <w:szCs w:val="28"/>
        </w:rPr>
        <w:t>19</w:t>
      </w:r>
      <w:r w:rsidRPr="000C584E">
        <w:rPr>
          <w:rFonts w:ascii="Times New Roman" w:hAnsi="Times New Roman"/>
          <w:sz w:val="28"/>
          <w:szCs w:val="28"/>
        </w:rPr>
        <w:t xml:space="preserve"> запросов.</w:t>
      </w:r>
    </w:p>
    <w:p w:rsidR="00F31F40" w:rsidRPr="000C584E" w:rsidRDefault="00F31F40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367B6" w:rsidRPr="000C584E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C58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Работа по рассмотрению обращений граждан</w:t>
      </w:r>
    </w:p>
    <w:p w:rsidR="008367B6" w:rsidRPr="000C584E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F7B23" w:rsidRPr="000C584E" w:rsidRDefault="00E91DC4" w:rsidP="00CF7B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84E">
        <w:rPr>
          <w:rFonts w:ascii="Times New Roman" w:hAnsi="Times New Roman"/>
          <w:sz w:val="28"/>
          <w:szCs w:val="28"/>
        </w:rPr>
        <w:t>За 2019</w:t>
      </w:r>
      <w:r w:rsidR="00CF7B23" w:rsidRPr="000C584E">
        <w:rPr>
          <w:rFonts w:ascii="Times New Roman" w:hAnsi="Times New Roman"/>
          <w:sz w:val="28"/>
          <w:szCs w:val="28"/>
        </w:rPr>
        <w:t xml:space="preserve"> </w:t>
      </w:r>
      <w:r w:rsidR="00953468" w:rsidRPr="000C584E">
        <w:rPr>
          <w:rFonts w:ascii="Times New Roman" w:hAnsi="Times New Roman"/>
          <w:sz w:val="28"/>
          <w:szCs w:val="28"/>
        </w:rPr>
        <w:t>год в администрацию поступило 29 обращени</w:t>
      </w:r>
      <w:r w:rsidR="00D65D05" w:rsidRPr="000C584E">
        <w:rPr>
          <w:rFonts w:ascii="Times New Roman" w:hAnsi="Times New Roman"/>
          <w:sz w:val="28"/>
          <w:szCs w:val="28"/>
        </w:rPr>
        <w:t>й</w:t>
      </w:r>
      <w:r w:rsidR="00953468" w:rsidRPr="000C584E">
        <w:rPr>
          <w:rFonts w:ascii="Times New Roman" w:hAnsi="Times New Roman"/>
          <w:sz w:val="28"/>
          <w:szCs w:val="28"/>
        </w:rPr>
        <w:t xml:space="preserve"> граждан (АППГ - 53</w:t>
      </w:r>
      <w:r w:rsidR="00CF7B23" w:rsidRPr="000C584E">
        <w:rPr>
          <w:rFonts w:ascii="Times New Roman" w:hAnsi="Times New Roman"/>
          <w:sz w:val="28"/>
          <w:szCs w:val="28"/>
        </w:rPr>
        <w:t>), из них по вопросам: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397"/>
        <w:gridCol w:w="1990"/>
        <w:gridCol w:w="1991"/>
      </w:tblGrid>
      <w:tr w:rsidR="00CF7B23" w:rsidRPr="000C584E" w:rsidTr="001349B4">
        <w:tc>
          <w:tcPr>
            <w:tcW w:w="6345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7B23" w:rsidRPr="000C584E" w:rsidRDefault="00CF7B23" w:rsidP="00134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CF7B23" w:rsidRPr="000C584E" w:rsidRDefault="00CF7B23" w:rsidP="00134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F7B23" w:rsidRPr="000C584E" w:rsidRDefault="00CF7B23" w:rsidP="00E91D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E91DC4" w:rsidRPr="000C58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0C58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CF7B23" w:rsidRPr="000C584E" w:rsidRDefault="00CF7B23" w:rsidP="001349B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F7B23" w:rsidRPr="000C584E" w:rsidRDefault="00CF7B23" w:rsidP="00134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2018 год</w:t>
            </w:r>
          </w:p>
        </w:tc>
      </w:tr>
      <w:tr w:rsidR="00CF7B23" w:rsidRPr="000C584E" w:rsidTr="001349B4">
        <w:tc>
          <w:tcPr>
            <w:tcW w:w="6345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спила сухостойных деревьев</w:t>
            </w:r>
          </w:p>
        </w:tc>
        <w:tc>
          <w:tcPr>
            <w:tcW w:w="426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CF7B23" w:rsidRPr="000C584E" w:rsidRDefault="00953468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F7B23" w:rsidRPr="000C58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2109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15 обращений;</w:t>
            </w:r>
          </w:p>
        </w:tc>
      </w:tr>
      <w:tr w:rsidR="00CF7B23" w:rsidRPr="000C584E" w:rsidTr="001349B4">
        <w:tc>
          <w:tcPr>
            <w:tcW w:w="6345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CF7B23" w:rsidRPr="000C584E" w:rsidRDefault="00CF7B23" w:rsidP="001349B4">
            <w:pPr>
              <w:rPr>
                <w:rFonts w:ascii="Times New Roman" w:hAnsi="Times New Roman"/>
                <w:sz w:val="28"/>
                <w:szCs w:val="28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109" w:type="dxa"/>
          </w:tcPr>
          <w:p w:rsidR="00CF7B23" w:rsidRPr="000C584E" w:rsidRDefault="00CF7B23" w:rsidP="001349B4">
            <w:pPr>
              <w:rPr>
                <w:rFonts w:ascii="Times New Roman" w:hAnsi="Times New Roman"/>
                <w:sz w:val="28"/>
                <w:szCs w:val="28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 обращений;</w:t>
            </w:r>
          </w:p>
        </w:tc>
      </w:tr>
      <w:tr w:rsidR="00CF7B23" w:rsidRPr="000C584E" w:rsidTr="001349B4">
        <w:tc>
          <w:tcPr>
            <w:tcW w:w="6345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CF7B23" w:rsidRPr="000C584E" w:rsidRDefault="00953468" w:rsidP="001349B4">
            <w:pPr>
              <w:rPr>
                <w:rFonts w:ascii="Times New Roman" w:hAnsi="Times New Roman"/>
                <w:sz w:val="28"/>
                <w:szCs w:val="28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CF7B23" w:rsidRPr="000C58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2109" w:type="dxa"/>
          </w:tcPr>
          <w:p w:rsidR="00CF7B23" w:rsidRPr="000C584E" w:rsidRDefault="00CF7B23" w:rsidP="00953468">
            <w:pPr>
              <w:rPr>
                <w:rFonts w:ascii="Times New Roman" w:hAnsi="Times New Roman"/>
                <w:sz w:val="28"/>
                <w:szCs w:val="28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953468" w:rsidRPr="000C58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обращений;</w:t>
            </w:r>
          </w:p>
        </w:tc>
      </w:tr>
      <w:tr w:rsidR="00CF7B23" w:rsidRPr="000C584E" w:rsidTr="001349B4">
        <w:tc>
          <w:tcPr>
            <w:tcW w:w="6345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CF7B23" w:rsidRPr="000C584E" w:rsidRDefault="00953468" w:rsidP="001349B4">
            <w:pPr>
              <w:rPr>
                <w:rFonts w:ascii="Times New Roman" w:hAnsi="Times New Roman"/>
                <w:sz w:val="28"/>
                <w:szCs w:val="28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CF7B23" w:rsidRPr="000C58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обращения;</w:t>
            </w:r>
          </w:p>
        </w:tc>
        <w:tc>
          <w:tcPr>
            <w:tcW w:w="2109" w:type="dxa"/>
          </w:tcPr>
          <w:p w:rsidR="00CF7B23" w:rsidRPr="000C584E" w:rsidRDefault="00CF7B23" w:rsidP="001349B4">
            <w:pPr>
              <w:rPr>
                <w:rFonts w:ascii="Times New Roman" w:hAnsi="Times New Roman"/>
                <w:sz w:val="28"/>
                <w:szCs w:val="28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8 обращений;</w:t>
            </w:r>
          </w:p>
        </w:tc>
      </w:tr>
      <w:tr w:rsidR="00CF7B23" w:rsidRPr="000C584E" w:rsidTr="001349B4">
        <w:tc>
          <w:tcPr>
            <w:tcW w:w="6345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CF7B23" w:rsidRPr="000C584E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CF7B23" w:rsidRPr="000C584E" w:rsidRDefault="00953468" w:rsidP="001349B4">
            <w:pPr>
              <w:rPr>
                <w:rFonts w:ascii="Times New Roman" w:hAnsi="Times New Roman"/>
                <w:sz w:val="28"/>
                <w:szCs w:val="28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CF7B23" w:rsidRPr="000C58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обращений.</w:t>
            </w:r>
          </w:p>
        </w:tc>
        <w:tc>
          <w:tcPr>
            <w:tcW w:w="2109" w:type="dxa"/>
          </w:tcPr>
          <w:p w:rsidR="00CF7B23" w:rsidRPr="000C584E" w:rsidRDefault="00CF7B23" w:rsidP="00134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84E">
              <w:rPr>
                <w:rFonts w:ascii="Times New Roman" w:hAnsi="Times New Roman"/>
                <w:sz w:val="28"/>
                <w:szCs w:val="28"/>
                <w:lang w:val="ru-RU"/>
              </w:rPr>
              <w:t>14 обращений.</w:t>
            </w:r>
          </w:p>
        </w:tc>
      </w:tr>
    </w:tbl>
    <w:p w:rsidR="00431071" w:rsidRPr="000C584E" w:rsidRDefault="00431071" w:rsidP="0072578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64699C" w:rsidRPr="000C584E" w:rsidRDefault="00C17C60" w:rsidP="00B64CE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C58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Текущая работа</w:t>
      </w:r>
    </w:p>
    <w:p w:rsidR="00B360C8" w:rsidRPr="000C584E" w:rsidRDefault="00B360C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5740" w:rsidRPr="000C584E" w:rsidRDefault="00B360C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5740" w:rsidRPr="000C584E" w:rsidRDefault="00675740" w:rsidP="00AF1D9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Выдано </w:t>
      </w:r>
      <w:r w:rsidR="00AF1D91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 социального найма –</w:t>
      </w:r>
      <w:r w:rsidR="00C1628A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F1D91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="00064E5E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37D8E" w:rsidRPr="000C584E" w:rsidRDefault="00675740" w:rsidP="00AF1D9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Проведены кадастровые работы на сумму </w:t>
      </w:r>
      <w:r w:rsidR="00C1628A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40</w:t>
      </w: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 000 руб. </w:t>
      </w:r>
    </w:p>
    <w:p w:rsidR="00AF1D91" w:rsidRPr="000C584E" w:rsidRDefault="00AF1D91" w:rsidP="00AF1D9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Проведены работы по перерегистрации граждан, состоящих в очереди на улучшение</w:t>
      </w:r>
      <w:r w:rsidR="00E91DC4" w:rsidRPr="000C58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жилищных условий (14 человек), 5 человек сняты с очереди на улучшение жилищных условий.</w:t>
      </w:r>
    </w:p>
    <w:p w:rsidR="0064699C" w:rsidRPr="00167CD5" w:rsidRDefault="00064E5E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4699C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Ежемесячно, ежеквартально, ежегодно отд</w:t>
      </w:r>
      <w:r w:rsidR="008367B6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елом</w:t>
      </w:r>
      <w:r w:rsidR="00AF1D91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вопросам представлялась отчётность</w:t>
      </w:r>
      <w:r w:rsidR="008367B6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99C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в ко</w:t>
      </w:r>
      <w:r w:rsidR="00AF1D91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нтрольные органы (Госжилинспекци</w:t>
      </w:r>
      <w:r w:rsidR="0064699C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я, Ростехнадзор, природоохранная прокуратура, Росприроднадзор, ГИБДД, статистик</w:t>
      </w:r>
      <w:r w:rsidR="00AF1D91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а, П</w:t>
      </w:r>
      <w:r w:rsidR="0064699C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равительство области (Департамент ЖКХ, Департамент энергетики и тарифов),</w:t>
      </w:r>
      <w:r w:rsidR="00AF1D91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4699C" w:rsidRPr="000C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района.</w:t>
      </w:r>
      <w:bookmarkStart w:id="0" w:name="_GoBack"/>
      <w:bookmarkEnd w:id="0"/>
      <w:r w:rsidR="0064699C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2576" w:rsidRPr="00DF54BC" w:rsidRDefault="00972576" w:rsidP="00725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72576" w:rsidRPr="00DF54BC" w:rsidSect="00DC5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7E" w:rsidRDefault="00B0147E" w:rsidP="00B17D0E">
      <w:pPr>
        <w:spacing w:after="0" w:line="240" w:lineRule="auto"/>
      </w:pPr>
      <w:r>
        <w:separator/>
      </w:r>
    </w:p>
  </w:endnote>
  <w:endnote w:type="continuationSeparator" w:id="0">
    <w:p w:rsidR="00B0147E" w:rsidRDefault="00B0147E" w:rsidP="00B1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7E" w:rsidRDefault="00B0147E" w:rsidP="00B17D0E">
      <w:pPr>
        <w:spacing w:after="0" w:line="240" w:lineRule="auto"/>
      </w:pPr>
      <w:r>
        <w:separator/>
      </w:r>
    </w:p>
  </w:footnote>
  <w:footnote w:type="continuationSeparator" w:id="0">
    <w:p w:rsidR="00B0147E" w:rsidRDefault="00B0147E" w:rsidP="00B17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62"/>
    <w:rsid w:val="0000111F"/>
    <w:rsid w:val="000105E6"/>
    <w:rsid w:val="00010A75"/>
    <w:rsid w:val="00047C57"/>
    <w:rsid w:val="000509D3"/>
    <w:rsid w:val="000515E9"/>
    <w:rsid w:val="00053A2A"/>
    <w:rsid w:val="00054176"/>
    <w:rsid w:val="00054890"/>
    <w:rsid w:val="000624B6"/>
    <w:rsid w:val="00062DAB"/>
    <w:rsid w:val="00064E5E"/>
    <w:rsid w:val="00072AD6"/>
    <w:rsid w:val="00077089"/>
    <w:rsid w:val="00077C78"/>
    <w:rsid w:val="00083893"/>
    <w:rsid w:val="00087BC5"/>
    <w:rsid w:val="00093257"/>
    <w:rsid w:val="000943CF"/>
    <w:rsid w:val="000B0D1E"/>
    <w:rsid w:val="000B630A"/>
    <w:rsid w:val="000B6484"/>
    <w:rsid w:val="000C584E"/>
    <w:rsid w:val="000C77B0"/>
    <w:rsid w:val="000D4D11"/>
    <w:rsid w:val="000D57FA"/>
    <w:rsid w:val="000D776D"/>
    <w:rsid w:val="000E531D"/>
    <w:rsid w:val="000E6627"/>
    <w:rsid w:val="000F52B2"/>
    <w:rsid w:val="000F5D92"/>
    <w:rsid w:val="000F60B1"/>
    <w:rsid w:val="001030FD"/>
    <w:rsid w:val="001213A7"/>
    <w:rsid w:val="00122FD4"/>
    <w:rsid w:val="00123D74"/>
    <w:rsid w:val="00126C59"/>
    <w:rsid w:val="00126FB9"/>
    <w:rsid w:val="00127906"/>
    <w:rsid w:val="00133A9A"/>
    <w:rsid w:val="00135CA1"/>
    <w:rsid w:val="00150401"/>
    <w:rsid w:val="00151743"/>
    <w:rsid w:val="00152FDD"/>
    <w:rsid w:val="00156E29"/>
    <w:rsid w:val="001640BA"/>
    <w:rsid w:val="00165617"/>
    <w:rsid w:val="00167CD5"/>
    <w:rsid w:val="00171237"/>
    <w:rsid w:val="00181A6B"/>
    <w:rsid w:val="00181E7F"/>
    <w:rsid w:val="00182EC4"/>
    <w:rsid w:val="00183392"/>
    <w:rsid w:val="00184D77"/>
    <w:rsid w:val="00190E7B"/>
    <w:rsid w:val="00191D5D"/>
    <w:rsid w:val="0019389A"/>
    <w:rsid w:val="00195F01"/>
    <w:rsid w:val="0019629F"/>
    <w:rsid w:val="00196BAB"/>
    <w:rsid w:val="00197461"/>
    <w:rsid w:val="001A0EFD"/>
    <w:rsid w:val="001A4C34"/>
    <w:rsid w:val="001A7DC4"/>
    <w:rsid w:val="001A7F96"/>
    <w:rsid w:val="001B3EB5"/>
    <w:rsid w:val="001C0DAD"/>
    <w:rsid w:val="001C14E8"/>
    <w:rsid w:val="001C7DE4"/>
    <w:rsid w:val="001E29E8"/>
    <w:rsid w:val="001E509E"/>
    <w:rsid w:val="001E5FA7"/>
    <w:rsid w:val="001F0098"/>
    <w:rsid w:val="001F0599"/>
    <w:rsid w:val="001F3550"/>
    <w:rsid w:val="001F3B26"/>
    <w:rsid w:val="0020090A"/>
    <w:rsid w:val="00204591"/>
    <w:rsid w:val="00210743"/>
    <w:rsid w:val="00212646"/>
    <w:rsid w:val="00215BDC"/>
    <w:rsid w:val="00224A02"/>
    <w:rsid w:val="00224F74"/>
    <w:rsid w:val="00232D08"/>
    <w:rsid w:val="00232EB8"/>
    <w:rsid w:val="00233086"/>
    <w:rsid w:val="002337D2"/>
    <w:rsid w:val="00235448"/>
    <w:rsid w:val="00246085"/>
    <w:rsid w:val="0025076A"/>
    <w:rsid w:val="00253E59"/>
    <w:rsid w:val="00254A27"/>
    <w:rsid w:val="00256A09"/>
    <w:rsid w:val="002813EB"/>
    <w:rsid w:val="002924C2"/>
    <w:rsid w:val="002926BE"/>
    <w:rsid w:val="002932F7"/>
    <w:rsid w:val="0029545C"/>
    <w:rsid w:val="00297B2A"/>
    <w:rsid w:val="002A197D"/>
    <w:rsid w:val="002A5E75"/>
    <w:rsid w:val="002B2B93"/>
    <w:rsid w:val="002B729D"/>
    <w:rsid w:val="002C0E0D"/>
    <w:rsid w:val="002C583E"/>
    <w:rsid w:val="002D093D"/>
    <w:rsid w:val="002D42B6"/>
    <w:rsid w:val="002E3B5A"/>
    <w:rsid w:val="002E62D0"/>
    <w:rsid w:val="002F4FF0"/>
    <w:rsid w:val="003031FA"/>
    <w:rsid w:val="00303287"/>
    <w:rsid w:val="0030712D"/>
    <w:rsid w:val="003108DE"/>
    <w:rsid w:val="00316563"/>
    <w:rsid w:val="00323D92"/>
    <w:rsid w:val="00325157"/>
    <w:rsid w:val="00325C04"/>
    <w:rsid w:val="00325E36"/>
    <w:rsid w:val="00331F6D"/>
    <w:rsid w:val="00332008"/>
    <w:rsid w:val="00343015"/>
    <w:rsid w:val="00343CF4"/>
    <w:rsid w:val="00343F3E"/>
    <w:rsid w:val="0034422C"/>
    <w:rsid w:val="00356424"/>
    <w:rsid w:val="00362E59"/>
    <w:rsid w:val="00365BA2"/>
    <w:rsid w:val="003958ED"/>
    <w:rsid w:val="00395DDF"/>
    <w:rsid w:val="003A1FC4"/>
    <w:rsid w:val="003A329B"/>
    <w:rsid w:val="003A7551"/>
    <w:rsid w:val="003B0A9B"/>
    <w:rsid w:val="003B1CF0"/>
    <w:rsid w:val="003C122D"/>
    <w:rsid w:val="003C38D0"/>
    <w:rsid w:val="003C71E4"/>
    <w:rsid w:val="003D0BC5"/>
    <w:rsid w:val="003E43F4"/>
    <w:rsid w:val="003E561B"/>
    <w:rsid w:val="003E66FC"/>
    <w:rsid w:val="003F00F4"/>
    <w:rsid w:val="003F4274"/>
    <w:rsid w:val="003F48CE"/>
    <w:rsid w:val="003F79DA"/>
    <w:rsid w:val="00401A93"/>
    <w:rsid w:val="0040324C"/>
    <w:rsid w:val="00405135"/>
    <w:rsid w:val="004057AC"/>
    <w:rsid w:val="0042063A"/>
    <w:rsid w:val="0042217B"/>
    <w:rsid w:val="00422347"/>
    <w:rsid w:val="0043047D"/>
    <w:rsid w:val="00431071"/>
    <w:rsid w:val="00436A6D"/>
    <w:rsid w:val="00441322"/>
    <w:rsid w:val="004462C0"/>
    <w:rsid w:val="004509D3"/>
    <w:rsid w:val="004567F0"/>
    <w:rsid w:val="004571A1"/>
    <w:rsid w:val="00457263"/>
    <w:rsid w:val="00460BD9"/>
    <w:rsid w:val="00471FBE"/>
    <w:rsid w:val="0047656B"/>
    <w:rsid w:val="00483CFC"/>
    <w:rsid w:val="004849EB"/>
    <w:rsid w:val="004A2C91"/>
    <w:rsid w:val="004A6544"/>
    <w:rsid w:val="004A69ED"/>
    <w:rsid w:val="004B14E1"/>
    <w:rsid w:val="004B3129"/>
    <w:rsid w:val="004B3A0C"/>
    <w:rsid w:val="004B534F"/>
    <w:rsid w:val="004B55E3"/>
    <w:rsid w:val="004C0B1E"/>
    <w:rsid w:val="004C6408"/>
    <w:rsid w:val="004D24F4"/>
    <w:rsid w:val="004D3085"/>
    <w:rsid w:val="004E0DF7"/>
    <w:rsid w:val="004E24A3"/>
    <w:rsid w:val="004E27F4"/>
    <w:rsid w:val="004E2D1D"/>
    <w:rsid w:val="004E48BB"/>
    <w:rsid w:val="004E6C13"/>
    <w:rsid w:val="004F352A"/>
    <w:rsid w:val="004F6504"/>
    <w:rsid w:val="0050106B"/>
    <w:rsid w:val="00502B0D"/>
    <w:rsid w:val="00504392"/>
    <w:rsid w:val="005067AF"/>
    <w:rsid w:val="005077D0"/>
    <w:rsid w:val="00514F89"/>
    <w:rsid w:val="005312EB"/>
    <w:rsid w:val="00532FBB"/>
    <w:rsid w:val="00536557"/>
    <w:rsid w:val="00541F5D"/>
    <w:rsid w:val="0054316E"/>
    <w:rsid w:val="00543B95"/>
    <w:rsid w:val="005462D3"/>
    <w:rsid w:val="00555F46"/>
    <w:rsid w:val="0056008F"/>
    <w:rsid w:val="005606A9"/>
    <w:rsid w:val="00561132"/>
    <w:rsid w:val="00572642"/>
    <w:rsid w:val="005754B1"/>
    <w:rsid w:val="0057628B"/>
    <w:rsid w:val="00582F7D"/>
    <w:rsid w:val="00584A4E"/>
    <w:rsid w:val="00590580"/>
    <w:rsid w:val="005A15C7"/>
    <w:rsid w:val="005A4BFF"/>
    <w:rsid w:val="005A55A8"/>
    <w:rsid w:val="005B0288"/>
    <w:rsid w:val="005B296E"/>
    <w:rsid w:val="005B6338"/>
    <w:rsid w:val="005C006D"/>
    <w:rsid w:val="005C5EB0"/>
    <w:rsid w:val="005C7F84"/>
    <w:rsid w:val="005D5F4C"/>
    <w:rsid w:val="005D5F8B"/>
    <w:rsid w:val="005E1053"/>
    <w:rsid w:val="005E436A"/>
    <w:rsid w:val="005E7020"/>
    <w:rsid w:val="005F1C28"/>
    <w:rsid w:val="005F44B6"/>
    <w:rsid w:val="006028CF"/>
    <w:rsid w:val="00605C98"/>
    <w:rsid w:val="00607196"/>
    <w:rsid w:val="00614FAF"/>
    <w:rsid w:val="00620696"/>
    <w:rsid w:val="00622F09"/>
    <w:rsid w:val="0063105F"/>
    <w:rsid w:val="00634A87"/>
    <w:rsid w:val="0063627B"/>
    <w:rsid w:val="00643742"/>
    <w:rsid w:val="0064699C"/>
    <w:rsid w:val="00657037"/>
    <w:rsid w:val="00666DD9"/>
    <w:rsid w:val="00670A84"/>
    <w:rsid w:val="00671DA7"/>
    <w:rsid w:val="006733CD"/>
    <w:rsid w:val="00673555"/>
    <w:rsid w:val="00675740"/>
    <w:rsid w:val="00681F72"/>
    <w:rsid w:val="00685252"/>
    <w:rsid w:val="00696968"/>
    <w:rsid w:val="006972EB"/>
    <w:rsid w:val="006B26B0"/>
    <w:rsid w:val="006B30BC"/>
    <w:rsid w:val="006C516D"/>
    <w:rsid w:val="006C5AB9"/>
    <w:rsid w:val="006C5B56"/>
    <w:rsid w:val="006D1CAA"/>
    <w:rsid w:val="006D256A"/>
    <w:rsid w:val="006D5430"/>
    <w:rsid w:val="006D5B23"/>
    <w:rsid w:val="006F0A96"/>
    <w:rsid w:val="006F2C4A"/>
    <w:rsid w:val="006F2E3B"/>
    <w:rsid w:val="006F73C9"/>
    <w:rsid w:val="006F7F92"/>
    <w:rsid w:val="00704911"/>
    <w:rsid w:val="007071D8"/>
    <w:rsid w:val="00711976"/>
    <w:rsid w:val="007146A1"/>
    <w:rsid w:val="00714AE6"/>
    <w:rsid w:val="0071522B"/>
    <w:rsid w:val="007242DC"/>
    <w:rsid w:val="00724B68"/>
    <w:rsid w:val="00725787"/>
    <w:rsid w:val="0075010A"/>
    <w:rsid w:val="00752882"/>
    <w:rsid w:val="00753580"/>
    <w:rsid w:val="0075615B"/>
    <w:rsid w:val="00760A59"/>
    <w:rsid w:val="00760F07"/>
    <w:rsid w:val="00772ECF"/>
    <w:rsid w:val="00773BF5"/>
    <w:rsid w:val="00791EE5"/>
    <w:rsid w:val="007926B7"/>
    <w:rsid w:val="00795FD9"/>
    <w:rsid w:val="007A4D47"/>
    <w:rsid w:val="007B0B84"/>
    <w:rsid w:val="007B46F8"/>
    <w:rsid w:val="007C11E4"/>
    <w:rsid w:val="007C7FE8"/>
    <w:rsid w:val="007D10B0"/>
    <w:rsid w:val="007D2F93"/>
    <w:rsid w:val="007E7A7E"/>
    <w:rsid w:val="007F0875"/>
    <w:rsid w:val="007F5DAE"/>
    <w:rsid w:val="00802E5A"/>
    <w:rsid w:val="00802EBF"/>
    <w:rsid w:val="00811F82"/>
    <w:rsid w:val="00813EB9"/>
    <w:rsid w:val="0081558A"/>
    <w:rsid w:val="0081614E"/>
    <w:rsid w:val="008367B6"/>
    <w:rsid w:val="00845E63"/>
    <w:rsid w:val="00846782"/>
    <w:rsid w:val="0085172F"/>
    <w:rsid w:val="00863568"/>
    <w:rsid w:val="008650E7"/>
    <w:rsid w:val="008656B7"/>
    <w:rsid w:val="008700CE"/>
    <w:rsid w:val="00881E39"/>
    <w:rsid w:val="00884F87"/>
    <w:rsid w:val="00886BB8"/>
    <w:rsid w:val="00886EEA"/>
    <w:rsid w:val="00890058"/>
    <w:rsid w:val="00895E83"/>
    <w:rsid w:val="008A31D6"/>
    <w:rsid w:val="008A644B"/>
    <w:rsid w:val="008B4A6D"/>
    <w:rsid w:val="008C26D9"/>
    <w:rsid w:val="008C29A4"/>
    <w:rsid w:val="008C2ADC"/>
    <w:rsid w:val="008D326E"/>
    <w:rsid w:val="008D3701"/>
    <w:rsid w:val="008D42F8"/>
    <w:rsid w:val="008E10BC"/>
    <w:rsid w:val="008E443E"/>
    <w:rsid w:val="008E7530"/>
    <w:rsid w:val="008F24EA"/>
    <w:rsid w:val="00901656"/>
    <w:rsid w:val="009048B3"/>
    <w:rsid w:val="0091161E"/>
    <w:rsid w:val="009165D8"/>
    <w:rsid w:val="00916976"/>
    <w:rsid w:val="00917F03"/>
    <w:rsid w:val="00922EF1"/>
    <w:rsid w:val="009243AB"/>
    <w:rsid w:val="009268FB"/>
    <w:rsid w:val="009320FE"/>
    <w:rsid w:val="00933D67"/>
    <w:rsid w:val="0093702A"/>
    <w:rsid w:val="00940392"/>
    <w:rsid w:val="009460E0"/>
    <w:rsid w:val="0095009C"/>
    <w:rsid w:val="00950B5E"/>
    <w:rsid w:val="00953468"/>
    <w:rsid w:val="00961413"/>
    <w:rsid w:val="0096184B"/>
    <w:rsid w:val="00972576"/>
    <w:rsid w:val="00972952"/>
    <w:rsid w:val="009737A8"/>
    <w:rsid w:val="009748AD"/>
    <w:rsid w:val="009760CC"/>
    <w:rsid w:val="00983BF3"/>
    <w:rsid w:val="00991E11"/>
    <w:rsid w:val="009960A4"/>
    <w:rsid w:val="009A36C6"/>
    <w:rsid w:val="009B139D"/>
    <w:rsid w:val="009B61E0"/>
    <w:rsid w:val="009B74C6"/>
    <w:rsid w:val="009B7960"/>
    <w:rsid w:val="009C2588"/>
    <w:rsid w:val="009C73ED"/>
    <w:rsid w:val="009D6F6B"/>
    <w:rsid w:val="009E1919"/>
    <w:rsid w:val="009E21CE"/>
    <w:rsid w:val="009F0DBB"/>
    <w:rsid w:val="009F4AB5"/>
    <w:rsid w:val="00A00910"/>
    <w:rsid w:val="00A042C4"/>
    <w:rsid w:val="00A05D62"/>
    <w:rsid w:val="00A069BE"/>
    <w:rsid w:val="00A1507A"/>
    <w:rsid w:val="00A26A43"/>
    <w:rsid w:val="00A322C9"/>
    <w:rsid w:val="00A34C24"/>
    <w:rsid w:val="00A439DD"/>
    <w:rsid w:val="00A47FE5"/>
    <w:rsid w:val="00A50129"/>
    <w:rsid w:val="00A53895"/>
    <w:rsid w:val="00A552D8"/>
    <w:rsid w:val="00A67978"/>
    <w:rsid w:val="00A702CF"/>
    <w:rsid w:val="00A709E1"/>
    <w:rsid w:val="00A71098"/>
    <w:rsid w:val="00A83583"/>
    <w:rsid w:val="00A847F7"/>
    <w:rsid w:val="00A84B56"/>
    <w:rsid w:val="00A84D61"/>
    <w:rsid w:val="00A95648"/>
    <w:rsid w:val="00AA5243"/>
    <w:rsid w:val="00AA7CA5"/>
    <w:rsid w:val="00AB2CF5"/>
    <w:rsid w:val="00AB6994"/>
    <w:rsid w:val="00AC47D6"/>
    <w:rsid w:val="00AC6F56"/>
    <w:rsid w:val="00AC705D"/>
    <w:rsid w:val="00AD112C"/>
    <w:rsid w:val="00AE051F"/>
    <w:rsid w:val="00AE52AA"/>
    <w:rsid w:val="00AF1D91"/>
    <w:rsid w:val="00AF31A5"/>
    <w:rsid w:val="00AF5A4D"/>
    <w:rsid w:val="00AF5A5C"/>
    <w:rsid w:val="00AF6122"/>
    <w:rsid w:val="00B000D0"/>
    <w:rsid w:val="00B0147E"/>
    <w:rsid w:val="00B04693"/>
    <w:rsid w:val="00B069BD"/>
    <w:rsid w:val="00B126A9"/>
    <w:rsid w:val="00B13BA3"/>
    <w:rsid w:val="00B17D0E"/>
    <w:rsid w:val="00B225D1"/>
    <w:rsid w:val="00B360C8"/>
    <w:rsid w:val="00B368E8"/>
    <w:rsid w:val="00B36EA6"/>
    <w:rsid w:val="00B53DD4"/>
    <w:rsid w:val="00B64CEB"/>
    <w:rsid w:val="00B71EF7"/>
    <w:rsid w:val="00B75BF4"/>
    <w:rsid w:val="00B76993"/>
    <w:rsid w:val="00B82AF0"/>
    <w:rsid w:val="00BB03A5"/>
    <w:rsid w:val="00BB445D"/>
    <w:rsid w:val="00BB5144"/>
    <w:rsid w:val="00BD6DE9"/>
    <w:rsid w:val="00BD7CFB"/>
    <w:rsid w:val="00BE0E37"/>
    <w:rsid w:val="00BE4006"/>
    <w:rsid w:val="00BF0736"/>
    <w:rsid w:val="00BF345D"/>
    <w:rsid w:val="00C00D81"/>
    <w:rsid w:val="00C02DC7"/>
    <w:rsid w:val="00C03F1D"/>
    <w:rsid w:val="00C04A99"/>
    <w:rsid w:val="00C11D76"/>
    <w:rsid w:val="00C12197"/>
    <w:rsid w:val="00C126E9"/>
    <w:rsid w:val="00C1628A"/>
    <w:rsid w:val="00C17C60"/>
    <w:rsid w:val="00C17F6E"/>
    <w:rsid w:val="00C204DA"/>
    <w:rsid w:val="00C25FD8"/>
    <w:rsid w:val="00C26446"/>
    <w:rsid w:val="00C270A1"/>
    <w:rsid w:val="00C3128B"/>
    <w:rsid w:val="00C31C22"/>
    <w:rsid w:val="00C32F31"/>
    <w:rsid w:val="00C37D8E"/>
    <w:rsid w:val="00C45449"/>
    <w:rsid w:val="00C569BB"/>
    <w:rsid w:val="00C57A76"/>
    <w:rsid w:val="00C60602"/>
    <w:rsid w:val="00C60A5F"/>
    <w:rsid w:val="00C633AF"/>
    <w:rsid w:val="00C66677"/>
    <w:rsid w:val="00C718F3"/>
    <w:rsid w:val="00C7323B"/>
    <w:rsid w:val="00C8567F"/>
    <w:rsid w:val="00C87511"/>
    <w:rsid w:val="00C977DD"/>
    <w:rsid w:val="00CA0548"/>
    <w:rsid w:val="00CA3501"/>
    <w:rsid w:val="00CA6EB0"/>
    <w:rsid w:val="00CA7D7C"/>
    <w:rsid w:val="00CB0FBB"/>
    <w:rsid w:val="00CB1C0E"/>
    <w:rsid w:val="00CB1D7E"/>
    <w:rsid w:val="00CB25FB"/>
    <w:rsid w:val="00CB2F44"/>
    <w:rsid w:val="00CB69D6"/>
    <w:rsid w:val="00CC075D"/>
    <w:rsid w:val="00CC0AE8"/>
    <w:rsid w:val="00CC2E8E"/>
    <w:rsid w:val="00CC5115"/>
    <w:rsid w:val="00CC5C9F"/>
    <w:rsid w:val="00CD1BCE"/>
    <w:rsid w:val="00CD41A4"/>
    <w:rsid w:val="00CD5629"/>
    <w:rsid w:val="00CF6F36"/>
    <w:rsid w:val="00CF7B23"/>
    <w:rsid w:val="00CF7D82"/>
    <w:rsid w:val="00D02441"/>
    <w:rsid w:val="00D02FD6"/>
    <w:rsid w:val="00D04804"/>
    <w:rsid w:val="00D11E73"/>
    <w:rsid w:val="00D13923"/>
    <w:rsid w:val="00D15501"/>
    <w:rsid w:val="00D22EE0"/>
    <w:rsid w:val="00D24ADD"/>
    <w:rsid w:val="00D30776"/>
    <w:rsid w:val="00D35A8B"/>
    <w:rsid w:val="00D35B71"/>
    <w:rsid w:val="00D37A24"/>
    <w:rsid w:val="00D4089B"/>
    <w:rsid w:val="00D41483"/>
    <w:rsid w:val="00D47E50"/>
    <w:rsid w:val="00D602FB"/>
    <w:rsid w:val="00D6241F"/>
    <w:rsid w:val="00D62709"/>
    <w:rsid w:val="00D643B1"/>
    <w:rsid w:val="00D65D05"/>
    <w:rsid w:val="00D66717"/>
    <w:rsid w:val="00D675A7"/>
    <w:rsid w:val="00D70589"/>
    <w:rsid w:val="00D7075C"/>
    <w:rsid w:val="00D7514A"/>
    <w:rsid w:val="00D81C3E"/>
    <w:rsid w:val="00D86F61"/>
    <w:rsid w:val="00D96F9F"/>
    <w:rsid w:val="00DA3F2B"/>
    <w:rsid w:val="00DA4AFA"/>
    <w:rsid w:val="00DA6DB7"/>
    <w:rsid w:val="00DA7DA2"/>
    <w:rsid w:val="00DB0075"/>
    <w:rsid w:val="00DB1905"/>
    <w:rsid w:val="00DB2961"/>
    <w:rsid w:val="00DB5782"/>
    <w:rsid w:val="00DC1693"/>
    <w:rsid w:val="00DC48D1"/>
    <w:rsid w:val="00DC567D"/>
    <w:rsid w:val="00DC5ACB"/>
    <w:rsid w:val="00DC7FAE"/>
    <w:rsid w:val="00DD1496"/>
    <w:rsid w:val="00DD4785"/>
    <w:rsid w:val="00DE1E87"/>
    <w:rsid w:val="00DF46FE"/>
    <w:rsid w:val="00DF54BC"/>
    <w:rsid w:val="00E02D5C"/>
    <w:rsid w:val="00E04393"/>
    <w:rsid w:val="00E07F94"/>
    <w:rsid w:val="00E11B3C"/>
    <w:rsid w:val="00E124B4"/>
    <w:rsid w:val="00E13F75"/>
    <w:rsid w:val="00E168E9"/>
    <w:rsid w:val="00E201E0"/>
    <w:rsid w:val="00E21D4A"/>
    <w:rsid w:val="00E32C61"/>
    <w:rsid w:val="00E4087E"/>
    <w:rsid w:val="00E46599"/>
    <w:rsid w:val="00E46C35"/>
    <w:rsid w:val="00E60CD8"/>
    <w:rsid w:val="00E6234C"/>
    <w:rsid w:val="00E66AD7"/>
    <w:rsid w:val="00E72913"/>
    <w:rsid w:val="00E75CB6"/>
    <w:rsid w:val="00E81175"/>
    <w:rsid w:val="00E81395"/>
    <w:rsid w:val="00E85683"/>
    <w:rsid w:val="00E91DC4"/>
    <w:rsid w:val="00E930E2"/>
    <w:rsid w:val="00EA457D"/>
    <w:rsid w:val="00EA6E7E"/>
    <w:rsid w:val="00EB6D60"/>
    <w:rsid w:val="00EB7378"/>
    <w:rsid w:val="00EC04C6"/>
    <w:rsid w:val="00EC438F"/>
    <w:rsid w:val="00EC5E29"/>
    <w:rsid w:val="00ED2B8B"/>
    <w:rsid w:val="00ED3600"/>
    <w:rsid w:val="00ED3956"/>
    <w:rsid w:val="00ED6BE4"/>
    <w:rsid w:val="00EE6098"/>
    <w:rsid w:val="00EF0C91"/>
    <w:rsid w:val="00EF18C8"/>
    <w:rsid w:val="00EF3C08"/>
    <w:rsid w:val="00EF628F"/>
    <w:rsid w:val="00EF741A"/>
    <w:rsid w:val="00F02D4E"/>
    <w:rsid w:val="00F037D3"/>
    <w:rsid w:val="00F112A1"/>
    <w:rsid w:val="00F2051C"/>
    <w:rsid w:val="00F27000"/>
    <w:rsid w:val="00F31F40"/>
    <w:rsid w:val="00F36B30"/>
    <w:rsid w:val="00F37F4A"/>
    <w:rsid w:val="00F408A6"/>
    <w:rsid w:val="00F45FA6"/>
    <w:rsid w:val="00F608C0"/>
    <w:rsid w:val="00F70263"/>
    <w:rsid w:val="00F75002"/>
    <w:rsid w:val="00F906CD"/>
    <w:rsid w:val="00F92D6A"/>
    <w:rsid w:val="00F93CFA"/>
    <w:rsid w:val="00F942C6"/>
    <w:rsid w:val="00F96635"/>
    <w:rsid w:val="00FB3598"/>
    <w:rsid w:val="00FC3C49"/>
    <w:rsid w:val="00FC467E"/>
    <w:rsid w:val="00FC484B"/>
    <w:rsid w:val="00FC7867"/>
    <w:rsid w:val="00FD1428"/>
    <w:rsid w:val="00FD53F1"/>
    <w:rsid w:val="00FE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16F1A-519B-490A-B8D2-0252DF4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4C"/>
  </w:style>
  <w:style w:type="paragraph" w:styleId="1">
    <w:name w:val="heading 1"/>
    <w:basedOn w:val="a"/>
    <w:link w:val="10"/>
    <w:uiPriority w:val="9"/>
    <w:qFormat/>
    <w:rsid w:val="00232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E8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1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7D0E"/>
  </w:style>
  <w:style w:type="paragraph" w:styleId="a6">
    <w:name w:val="footer"/>
    <w:basedOn w:val="a"/>
    <w:link w:val="a7"/>
    <w:uiPriority w:val="99"/>
    <w:semiHidden/>
    <w:unhideWhenUsed/>
    <w:rsid w:val="00B1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7D0E"/>
  </w:style>
  <w:style w:type="paragraph" w:styleId="a8">
    <w:name w:val="Normal (Web)"/>
    <w:basedOn w:val="a"/>
    <w:uiPriority w:val="99"/>
    <w:unhideWhenUsed/>
    <w:rsid w:val="0005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1">
    <w:name w:val="Font Style21"/>
    <w:rsid w:val="009268FB"/>
    <w:rPr>
      <w:rFonts w:ascii="Times New Roman" w:hAnsi="Times New Roman" w:cs="Times New Roman"/>
      <w:b/>
      <w:bCs/>
      <w:sz w:val="16"/>
      <w:szCs w:val="16"/>
    </w:rPr>
  </w:style>
  <w:style w:type="table" w:styleId="a9">
    <w:name w:val="Table Grid"/>
    <w:basedOn w:val="a1"/>
    <w:uiPriority w:val="59"/>
    <w:rsid w:val="00CF7B23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82257-61AE-4723-8358-2E1DDDDD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2019-04-11T10:38:00Z</cp:lastPrinted>
  <dcterms:created xsi:type="dcterms:W3CDTF">2020-05-21T07:29:00Z</dcterms:created>
  <dcterms:modified xsi:type="dcterms:W3CDTF">2020-05-21T07:29:00Z</dcterms:modified>
</cp:coreProperties>
</file>